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92F" w:rsidRPr="0065792F" w:rsidRDefault="00B43A08" w:rsidP="00657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92F">
        <w:rPr>
          <w:rFonts w:ascii="Times New Roman" w:hAnsi="Times New Roman" w:cs="Times New Roman"/>
          <w:b/>
          <w:sz w:val="24"/>
          <w:szCs w:val="24"/>
        </w:rPr>
        <w:t>Оценочный лист</w:t>
      </w:r>
      <w:r w:rsidR="00D10AF9" w:rsidRPr="006579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92F" w:rsidRPr="0065792F">
        <w:rPr>
          <w:rFonts w:ascii="Times New Roman" w:hAnsi="Times New Roman" w:cs="Times New Roman"/>
          <w:b/>
          <w:sz w:val="24"/>
          <w:szCs w:val="24"/>
        </w:rPr>
        <w:t>регионального конкурса</w:t>
      </w:r>
    </w:p>
    <w:p w:rsidR="0065792F" w:rsidRDefault="0065792F" w:rsidP="0065792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65792F">
        <w:rPr>
          <w:rFonts w:ascii="Times New Roman" w:hAnsi="Times New Roman" w:cs="Times New Roman"/>
          <w:b/>
          <w:sz w:val="24"/>
          <w:szCs w:val="24"/>
        </w:rPr>
        <w:t>мультимедийных</w:t>
      </w:r>
      <w:proofErr w:type="spellEnd"/>
      <w:r w:rsidRPr="0065792F">
        <w:rPr>
          <w:rFonts w:ascii="Times New Roman" w:hAnsi="Times New Roman" w:cs="Times New Roman"/>
          <w:b/>
          <w:sz w:val="24"/>
          <w:szCs w:val="24"/>
        </w:rPr>
        <w:t xml:space="preserve"> презентаций по теме «215 лет М.И.Глинке»</w:t>
      </w:r>
    </w:p>
    <w:p w:rsidR="0065792F" w:rsidRPr="0065792F" w:rsidRDefault="0065792F" w:rsidP="0065792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502"/>
        <w:gridCol w:w="16"/>
        <w:gridCol w:w="1838"/>
        <w:gridCol w:w="20"/>
        <w:gridCol w:w="851"/>
        <w:gridCol w:w="1843"/>
        <w:gridCol w:w="1984"/>
        <w:gridCol w:w="1701"/>
        <w:gridCol w:w="1701"/>
      </w:tblGrid>
      <w:tr w:rsidR="0065792F" w:rsidTr="0065792F">
        <w:tc>
          <w:tcPr>
            <w:tcW w:w="502" w:type="dxa"/>
          </w:tcPr>
          <w:p w:rsidR="0065792F" w:rsidRPr="0061448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8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25" w:type="dxa"/>
            <w:gridSpan w:val="4"/>
          </w:tcPr>
          <w:p w:rsidR="0065792F" w:rsidRPr="0061448B" w:rsidRDefault="0065792F" w:rsidP="00657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8B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843" w:type="dxa"/>
          </w:tcPr>
          <w:p w:rsidR="0065792F" w:rsidRPr="0061448B" w:rsidRDefault="0065792F" w:rsidP="00BF0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8B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984" w:type="dxa"/>
          </w:tcPr>
          <w:p w:rsidR="0065792F" w:rsidRPr="0061448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8B">
              <w:rPr>
                <w:rFonts w:ascii="Times New Roman" w:hAnsi="Times New Roman" w:cs="Times New Roman"/>
                <w:sz w:val="20"/>
                <w:szCs w:val="20"/>
              </w:rPr>
              <w:t>ФИО руководителя</w:t>
            </w:r>
          </w:p>
        </w:tc>
        <w:tc>
          <w:tcPr>
            <w:tcW w:w="1701" w:type="dxa"/>
          </w:tcPr>
          <w:p w:rsidR="0065792F" w:rsidRPr="0061448B" w:rsidRDefault="0065792F" w:rsidP="001667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8B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  <w:p w:rsidR="0065792F" w:rsidRPr="0061448B" w:rsidRDefault="0065792F" w:rsidP="001667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48B">
              <w:rPr>
                <w:rFonts w:ascii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1701" w:type="dxa"/>
          </w:tcPr>
          <w:p w:rsidR="0065792F" w:rsidRPr="0061448B" w:rsidRDefault="0065792F" w:rsidP="0061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8B">
              <w:rPr>
                <w:rFonts w:ascii="Times New Roman" w:hAnsi="Times New Roman" w:cs="Times New Roman"/>
                <w:sz w:val="20"/>
                <w:szCs w:val="20"/>
              </w:rPr>
              <w:t>Итог,</w:t>
            </w:r>
          </w:p>
          <w:p w:rsidR="0065792F" w:rsidRPr="0061448B" w:rsidRDefault="0065792F" w:rsidP="006144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448B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</w:tr>
      <w:tr w:rsidR="0065792F" w:rsidTr="0065792F">
        <w:trPr>
          <w:trHeight w:val="422"/>
        </w:trPr>
        <w:tc>
          <w:tcPr>
            <w:tcW w:w="10456" w:type="dxa"/>
            <w:gridSpan w:val="9"/>
          </w:tcPr>
          <w:p w:rsidR="0065792F" w:rsidRPr="0065792F" w:rsidRDefault="0065792F" w:rsidP="00657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92F">
              <w:rPr>
                <w:rFonts w:ascii="Times New Roman" w:hAnsi="Times New Roman" w:cs="Times New Roman"/>
                <w:b/>
                <w:sz w:val="24"/>
                <w:szCs w:val="24"/>
              </w:rPr>
              <w:t>8-10 лет</w:t>
            </w:r>
          </w:p>
        </w:tc>
      </w:tr>
      <w:tr w:rsidR="0065792F" w:rsidTr="0065792F">
        <w:tc>
          <w:tcPr>
            <w:tcW w:w="502" w:type="dxa"/>
          </w:tcPr>
          <w:p w:rsidR="0065792F" w:rsidRPr="008743FB" w:rsidRDefault="0065792F" w:rsidP="00BF0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5" w:type="dxa"/>
            <w:gridSpan w:val="4"/>
          </w:tcPr>
          <w:p w:rsidR="0065792F" w:rsidRPr="002636AC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36AC">
              <w:rPr>
                <w:rFonts w:ascii="Times New Roman" w:hAnsi="Times New Roman" w:cs="Times New Roman"/>
                <w:sz w:val="20"/>
                <w:szCs w:val="20"/>
              </w:rPr>
              <w:t>МАУДО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«ДШИ №13 (т)» города Набережные </w:t>
            </w:r>
            <w:r w:rsidRPr="002636AC">
              <w:rPr>
                <w:rFonts w:ascii="Times New Roman" w:hAnsi="Times New Roman" w:cs="Times New Roman"/>
                <w:sz w:val="20"/>
                <w:szCs w:val="20"/>
              </w:rPr>
              <w:t>Челны РТ</w:t>
            </w:r>
          </w:p>
        </w:tc>
        <w:tc>
          <w:tcPr>
            <w:tcW w:w="1843" w:type="dxa"/>
          </w:tcPr>
          <w:p w:rsidR="0065792F" w:rsidRDefault="0065792F" w:rsidP="00421FE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2636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Марахонько</w:t>
            </w:r>
            <w:proofErr w:type="spellEnd"/>
            <w:r w:rsidRPr="002636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Светлана Алексеевна</w:t>
            </w:r>
          </w:p>
          <w:p w:rsidR="0065792F" w:rsidRPr="002636AC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 класс, </w:t>
            </w:r>
            <w:r w:rsidRPr="00C11A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7лет</w:t>
            </w:r>
          </w:p>
        </w:tc>
        <w:tc>
          <w:tcPr>
            <w:tcW w:w="1984" w:type="dxa"/>
          </w:tcPr>
          <w:p w:rsidR="0065792F" w:rsidRPr="002636AC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36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Марахонько</w:t>
            </w:r>
            <w:proofErr w:type="spellEnd"/>
            <w:r w:rsidRPr="002636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Анна Николаевна</w:t>
            </w:r>
          </w:p>
        </w:tc>
        <w:tc>
          <w:tcPr>
            <w:tcW w:w="1701" w:type="dxa"/>
          </w:tcPr>
          <w:p w:rsidR="0065792F" w:rsidRDefault="0065792F" w:rsidP="0097681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</w:t>
            </w:r>
            <w:r w:rsidRPr="002636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Где наша роза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баллов)</w:t>
            </w:r>
          </w:p>
        </w:tc>
      </w:tr>
      <w:tr w:rsidR="0065792F" w:rsidTr="0065792F">
        <w:tc>
          <w:tcPr>
            <w:tcW w:w="502" w:type="dxa"/>
          </w:tcPr>
          <w:p w:rsidR="0065792F" w:rsidRPr="008743FB" w:rsidRDefault="0065792F" w:rsidP="00BF0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25" w:type="dxa"/>
            <w:gridSpan w:val="4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МАУДО «ДШИ №7» города </w:t>
            </w:r>
          </w:p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Набережные Челны РТ</w:t>
            </w:r>
          </w:p>
        </w:tc>
        <w:tc>
          <w:tcPr>
            <w:tcW w:w="1843" w:type="dxa"/>
            <w:shd w:val="clear" w:color="auto" w:fill="auto"/>
          </w:tcPr>
          <w:p w:rsidR="0065792F" w:rsidRPr="002122E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2E7"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Малика </w:t>
            </w:r>
          </w:p>
          <w:p w:rsidR="0065792F" w:rsidRPr="002122E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2E7">
              <w:rPr>
                <w:rFonts w:ascii="Times New Roman" w:hAnsi="Times New Roman" w:cs="Times New Roman"/>
                <w:sz w:val="20"/>
                <w:szCs w:val="20"/>
              </w:rPr>
              <w:t>1 кл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асс</w:t>
            </w:r>
          </w:p>
        </w:tc>
        <w:tc>
          <w:tcPr>
            <w:tcW w:w="1984" w:type="dxa"/>
          </w:tcPr>
          <w:p w:rsidR="0065792F" w:rsidRPr="002122E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2E7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Pr="002122E7">
              <w:rPr>
                <w:rFonts w:ascii="Times New Roman" w:hAnsi="Times New Roman" w:cs="Times New Roman"/>
                <w:sz w:val="20"/>
                <w:szCs w:val="20"/>
              </w:rPr>
              <w:t>Ильсияр</w:t>
            </w:r>
            <w:proofErr w:type="spellEnd"/>
            <w:r w:rsidRPr="002122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22E7"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701" w:type="dxa"/>
          </w:tcPr>
          <w:p w:rsidR="0065792F" w:rsidRPr="00797664" w:rsidRDefault="0065792F" w:rsidP="002122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одного романса</w:t>
            </w:r>
            <w:r w:rsidRPr="00797664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М.И.Глинка «Жаворонок»</w:t>
            </w:r>
          </w:p>
        </w:tc>
        <w:tc>
          <w:tcPr>
            <w:tcW w:w="1701" w:type="dxa"/>
          </w:tcPr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280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балла)</w:t>
            </w:r>
          </w:p>
        </w:tc>
      </w:tr>
      <w:tr w:rsidR="0065792F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F0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"Детско-юношеский центр №14"</w:t>
            </w: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города</w:t>
            </w:r>
          </w:p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Набережные  Челны РТ</w:t>
            </w:r>
          </w:p>
        </w:tc>
        <w:tc>
          <w:tcPr>
            <w:tcW w:w="1843" w:type="dxa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2122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Мещерякова Мария</w:t>
            </w:r>
          </w:p>
          <w:p w:rsidR="0065792F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2 класс</w:t>
            </w:r>
          </w:p>
          <w:p w:rsidR="0065792F" w:rsidRPr="002122E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8 лет</w:t>
            </w:r>
          </w:p>
        </w:tc>
        <w:tc>
          <w:tcPr>
            <w:tcW w:w="1984" w:type="dxa"/>
          </w:tcPr>
          <w:p w:rsidR="0065792F" w:rsidRPr="002122E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22E7">
              <w:rPr>
                <w:rFonts w:ascii="Times New Roman" w:hAnsi="Times New Roman" w:cs="Times New Roman"/>
                <w:sz w:val="20"/>
                <w:szCs w:val="20"/>
              </w:rPr>
              <w:t>Ершова Татьяна Александровна</w:t>
            </w:r>
          </w:p>
        </w:tc>
        <w:tc>
          <w:tcPr>
            <w:tcW w:w="1701" w:type="dxa"/>
          </w:tcPr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BB4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Памяти Михаила Ивановича Глинк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</w:p>
        </w:tc>
        <w:tc>
          <w:tcPr>
            <w:tcW w:w="1701" w:type="dxa"/>
          </w:tcPr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 баллов)</w:t>
            </w:r>
          </w:p>
        </w:tc>
      </w:tr>
      <w:tr w:rsidR="0065792F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F0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№13(т)» города Набережные Челны РТ</w:t>
            </w:r>
          </w:p>
        </w:tc>
        <w:tc>
          <w:tcPr>
            <w:tcW w:w="1843" w:type="dxa"/>
            <w:shd w:val="clear" w:color="auto" w:fill="auto"/>
          </w:tcPr>
          <w:p w:rsidR="0065792F" w:rsidRPr="008743FB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Мухаммадиев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Айнурович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 лет</w:t>
            </w:r>
          </w:p>
        </w:tc>
        <w:tc>
          <w:tcPr>
            <w:tcW w:w="1984" w:type="dxa"/>
          </w:tcPr>
          <w:p w:rsidR="0065792F" w:rsidRPr="008743FB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Нияра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Нурматовна</w:t>
            </w:r>
            <w:proofErr w:type="spellEnd"/>
          </w:p>
        </w:tc>
        <w:tc>
          <w:tcPr>
            <w:tcW w:w="1701" w:type="dxa"/>
          </w:tcPr>
          <w:p w:rsidR="0065792F" w:rsidRPr="008743FB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М.И.Глинка</w:t>
            </w:r>
          </w:p>
        </w:tc>
        <w:tc>
          <w:tcPr>
            <w:tcW w:w="1701" w:type="dxa"/>
          </w:tcPr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(34 балла)</w:t>
            </w:r>
          </w:p>
        </w:tc>
      </w:tr>
      <w:tr w:rsidR="0065792F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F0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№13(т)» города Набережные Челны РТ</w:t>
            </w:r>
          </w:p>
        </w:tc>
        <w:tc>
          <w:tcPr>
            <w:tcW w:w="1843" w:type="dxa"/>
            <w:shd w:val="clear" w:color="auto" w:fill="auto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Герасимова Ольга Федоровна 8 лет</w:t>
            </w:r>
          </w:p>
        </w:tc>
        <w:tc>
          <w:tcPr>
            <w:tcW w:w="1984" w:type="dxa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Савина Ирина Петровна</w:t>
            </w:r>
          </w:p>
        </w:tc>
        <w:tc>
          <w:tcPr>
            <w:tcW w:w="1701" w:type="dxa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 М.И.Глинки</w:t>
            </w:r>
          </w:p>
        </w:tc>
        <w:tc>
          <w:tcPr>
            <w:tcW w:w="1701" w:type="dxa"/>
          </w:tcPr>
          <w:p w:rsidR="0065792F" w:rsidRPr="00926CF9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CF9">
              <w:rPr>
                <w:rFonts w:ascii="Times New Roman" w:hAnsi="Times New Roman" w:cs="Times New Roman"/>
                <w:sz w:val="20"/>
                <w:szCs w:val="20"/>
              </w:rPr>
              <w:t>Диплом 3 степени (22 балла)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F0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1843" w:type="dxa"/>
            <w:shd w:val="clear" w:color="auto" w:fill="auto"/>
          </w:tcPr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Сварцевич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Максимовна 9 лет</w:t>
            </w:r>
          </w:p>
        </w:tc>
        <w:tc>
          <w:tcPr>
            <w:tcW w:w="1984" w:type="dxa"/>
          </w:tcPr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Модина</w:t>
            </w:r>
            <w:proofErr w:type="spellEnd"/>
            <w:r w:rsidRPr="008743FB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1701" w:type="dxa"/>
          </w:tcPr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М.И.Глинка</w:t>
            </w:r>
          </w:p>
        </w:tc>
        <w:tc>
          <w:tcPr>
            <w:tcW w:w="1701" w:type="dxa"/>
          </w:tcPr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561E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"Детско-юношеский центр №14"</w:t>
            </w: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города </w:t>
            </w:r>
          </w:p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Набережные  Челны РТ</w:t>
            </w:r>
          </w:p>
        </w:tc>
        <w:tc>
          <w:tcPr>
            <w:tcW w:w="1843" w:type="dxa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4529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Колистратова</w:t>
            </w:r>
            <w:proofErr w:type="spellEnd"/>
            <w:r w:rsidRPr="004529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Алена</w:t>
            </w:r>
          </w:p>
          <w:p w:rsidR="0065792F" w:rsidRPr="0045299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 лет</w:t>
            </w:r>
          </w:p>
        </w:tc>
        <w:tc>
          <w:tcPr>
            <w:tcW w:w="1984" w:type="dxa"/>
          </w:tcPr>
          <w:p w:rsidR="0065792F" w:rsidRPr="0045299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299D">
              <w:rPr>
                <w:rFonts w:ascii="Times New Roman" w:hAnsi="Times New Roman" w:cs="Times New Roman"/>
                <w:sz w:val="20"/>
                <w:szCs w:val="20"/>
              </w:rPr>
              <w:t>Ершова Татьяна Александровна</w:t>
            </w:r>
          </w:p>
        </w:tc>
        <w:tc>
          <w:tcPr>
            <w:tcW w:w="1701" w:type="dxa"/>
          </w:tcPr>
          <w:p w:rsidR="0065792F" w:rsidRPr="003A3BB4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BB4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Памяти Михаила Ивановича Глинк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</w:t>
            </w:r>
          </w:p>
        </w:tc>
        <w:tc>
          <w:tcPr>
            <w:tcW w:w="1701" w:type="dxa"/>
          </w:tcPr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65792F" w:rsidRPr="00501E87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(24 балла)</w:t>
            </w:r>
          </w:p>
        </w:tc>
      </w:tr>
      <w:tr w:rsidR="0065792F" w:rsidRPr="008743FB" w:rsidTr="0065792F">
        <w:trPr>
          <w:trHeight w:val="843"/>
        </w:trPr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561E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"Детско-юношеский центр №14"</w:t>
            </w: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города </w:t>
            </w:r>
          </w:p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Набережные Челны РТ</w:t>
            </w:r>
          </w:p>
        </w:tc>
        <w:tc>
          <w:tcPr>
            <w:tcW w:w="1843" w:type="dxa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529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Пеньковских Злата</w:t>
            </w:r>
          </w:p>
          <w:p w:rsidR="0065792F" w:rsidRPr="0045299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 лет</w:t>
            </w:r>
          </w:p>
        </w:tc>
        <w:tc>
          <w:tcPr>
            <w:tcW w:w="1984" w:type="dxa"/>
          </w:tcPr>
          <w:p w:rsidR="0065792F" w:rsidRPr="0045299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299D">
              <w:rPr>
                <w:rFonts w:ascii="Times New Roman" w:hAnsi="Times New Roman" w:cs="Times New Roman"/>
                <w:sz w:val="20"/>
                <w:szCs w:val="20"/>
              </w:rPr>
              <w:t>Ершова Татьяна Александровна</w:t>
            </w:r>
          </w:p>
        </w:tc>
        <w:tc>
          <w:tcPr>
            <w:tcW w:w="1701" w:type="dxa"/>
          </w:tcPr>
          <w:p w:rsidR="0065792F" w:rsidRPr="003A3BB4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3BB4"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  <w:t>С душою о музыке</w:t>
            </w:r>
          </w:p>
        </w:tc>
        <w:tc>
          <w:tcPr>
            <w:tcW w:w="1701" w:type="dxa"/>
          </w:tcPr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65792F" w:rsidRPr="00501E87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(24 балла)</w:t>
            </w:r>
          </w:p>
        </w:tc>
      </w:tr>
      <w:tr w:rsidR="0065792F" w:rsidRPr="008743FB" w:rsidTr="0065792F">
        <w:trPr>
          <w:trHeight w:val="843"/>
        </w:trPr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561E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№13(т)» города Набережные Челны РТ</w:t>
            </w:r>
          </w:p>
        </w:tc>
        <w:tc>
          <w:tcPr>
            <w:tcW w:w="1843" w:type="dxa"/>
            <w:shd w:val="clear" w:color="auto" w:fill="auto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Натфуллина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 лет</w:t>
            </w:r>
          </w:p>
        </w:tc>
        <w:tc>
          <w:tcPr>
            <w:tcW w:w="1984" w:type="dxa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Савина Ирина Петровна</w:t>
            </w:r>
          </w:p>
        </w:tc>
        <w:tc>
          <w:tcPr>
            <w:tcW w:w="1701" w:type="dxa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Жизнь и творчество М.И.Глинки</w:t>
            </w:r>
          </w:p>
        </w:tc>
        <w:tc>
          <w:tcPr>
            <w:tcW w:w="1701" w:type="dxa"/>
          </w:tcPr>
          <w:p w:rsidR="0065792F" w:rsidRPr="00926CF9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CF9">
              <w:rPr>
                <w:rFonts w:ascii="Times New Roman" w:hAnsi="Times New Roman" w:cs="Times New Roman"/>
                <w:sz w:val="20"/>
                <w:szCs w:val="20"/>
              </w:rPr>
              <w:t>Диплом 3 степени (20 баллов)</w:t>
            </w:r>
          </w:p>
        </w:tc>
      </w:tr>
      <w:tr w:rsidR="0065792F" w:rsidRPr="008743FB" w:rsidTr="0065792F">
        <w:trPr>
          <w:trHeight w:val="843"/>
        </w:trPr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561E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№13(т)» города Набережные Челны РТ</w:t>
            </w:r>
          </w:p>
        </w:tc>
        <w:tc>
          <w:tcPr>
            <w:tcW w:w="1843" w:type="dxa"/>
            <w:shd w:val="clear" w:color="auto" w:fill="auto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Олеговна, 9 лет</w:t>
            </w:r>
          </w:p>
        </w:tc>
        <w:tc>
          <w:tcPr>
            <w:tcW w:w="1984" w:type="dxa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Ивановна</w:t>
            </w:r>
          </w:p>
        </w:tc>
        <w:tc>
          <w:tcPr>
            <w:tcW w:w="1701" w:type="dxa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М.И. Глинка</w:t>
            </w:r>
          </w:p>
        </w:tc>
        <w:tc>
          <w:tcPr>
            <w:tcW w:w="1701" w:type="dxa"/>
          </w:tcPr>
          <w:p w:rsidR="0065792F" w:rsidRPr="00926CF9" w:rsidRDefault="0065792F" w:rsidP="00326C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CF9">
              <w:rPr>
                <w:rFonts w:ascii="Times New Roman" w:hAnsi="Times New Roman" w:cs="Times New Roman"/>
                <w:sz w:val="20"/>
                <w:szCs w:val="20"/>
              </w:rPr>
              <w:t>Диплом 1 степени</w:t>
            </w:r>
          </w:p>
          <w:p w:rsidR="0065792F" w:rsidRPr="00501E87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6CF9">
              <w:rPr>
                <w:rFonts w:ascii="Times New Roman" w:hAnsi="Times New Roman" w:cs="Times New Roman"/>
                <w:sz w:val="20"/>
                <w:szCs w:val="20"/>
              </w:rPr>
              <w:t>(29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561E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603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1843" w:type="dxa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B59">
              <w:rPr>
                <w:rFonts w:ascii="Times New Roman" w:hAnsi="Times New Roman" w:cs="Times New Roman"/>
                <w:sz w:val="20"/>
                <w:szCs w:val="20"/>
              </w:rPr>
              <w:t>Котлярова Дарья</w:t>
            </w:r>
          </w:p>
          <w:p w:rsidR="0065792F" w:rsidRPr="002A3B59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лет</w:t>
            </w:r>
          </w:p>
        </w:tc>
        <w:tc>
          <w:tcPr>
            <w:tcW w:w="1984" w:type="dxa"/>
          </w:tcPr>
          <w:p w:rsidR="0065792F" w:rsidRPr="002A3B59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B59">
              <w:rPr>
                <w:rFonts w:ascii="Times New Roman" w:hAnsi="Times New Roman" w:cs="Times New Roman"/>
                <w:sz w:val="20"/>
                <w:szCs w:val="20"/>
              </w:rPr>
              <w:t>Котлярова Арина Вячеславовна</w:t>
            </w:r>
          </w:p>
          <w:p w:rsidR="0065792F" w:rsidRPr="002A3B59" w:rsidRDefault="0065792F" w:rsidP="00421F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5792F" w:rsidRPr="00797664" w:rsidRDefault="0065792F" w:rsidP="00797664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97664">
              <w:rPr>
                <w:rFonts w:ascii="Times New Roman" w:hAnsi="Times New Roman" w:cs="Times New Roman"/>
                <w:sz w:val="20"/>
                <w:szCs w:val="20"/>
              </w:rPr>
              <w:t xml:space="preserve">Тема Востока в творчестве М.И.Глинки и </w:t>
            </w:r>
            <w:proofErr w:type="spellStart"/>
            <w:r w:rsidRPr="00797664">
              <w:rPr>
                <w:rFonts w:ascii="Times New Roman" w:hAnsi="Times New Roman" w:cs="Times New Roman"/>
                <w:sz w:val="20"/>
                <w:szCs w:val="20"/>
              </w:rPr>
              <w:t>Р.А.Еникеева</w:t>
            </w:r>
            <w:proofErr w:type="spellEnd"/>
            <w:r w:rsidRPr="007976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792F" w:rsidRPr="008743FB" w:rsidRDefault="0065792F" w:rsidP="00797664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97664">
              <w:rPr>
                <w:rFonts w:ascii="Times New Roman" w:hAnsi="Times New Roman" w:cs="Times New Roman"/>
                <w:sz w:val="20"/>
                <w:szCs w:val="20"/>
              </w:rPr>
              <w:t>сравнение «Персидского хора» из оперы «Руслан и «Людмила» и пьесы «У крепости»</w:t>
            </w:r>
          </w:p>
        </w:tc>
        <w:tc>
          <w:tcPr>
            <w:tcW w:w="1701" w:type="dxa"/>
          </w:tcPr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(38 баллов)</w:t>
            </w:r>
          </w:p>
          <w:p w:rsidR="0065792F" w:rsidRPr="003D31CF" w:rsidRDefault="0065792F" w:rsidP="00501E8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603B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1843" w:type="dxa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B59">
              <w:rPr>
                <w:rFonts w:ascii="Times New Roman" w:hAnsi="Times New Roman" w:cs="Times New Roman"/>
                <w:sz w:val="20"/>
                <w:szCs w:val="20"/>
              </w:rPr>
              <w:t xml:space="preserve">Горина Полина, Щепин Мирослав, Шакирова </w:t>
            </w:r>
            <w:proofErr w:type="spellStart"/>
            <w:r w:rsidRPr="002A3B59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65792F" w:rsidRPr="002A3B59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лет</w:t>
            </w:r>
          </w:p>
        </w:tc>
        <w:tc>
          <w:tcPr>
            <w:tcW w:w="1984" w:type="dxa"/>
          </w:tcPr>
          <w:p w:rsidR="0065792F" w:rsidRPr="002A3B59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3B59">
              <w:rPr>
                <w:rFonts w:ascii="Times New Roman" w:hAnsi="Times New Roman" w:cs="Times New Roman"/>
                <w:sz w:val="20"/>
                <w:szCs w:val="20"/>
              </w:rPr>
              <w:t>Котлярова Арина Вячеславовна</w:t>
            </w:r>
          </w:p>
          <w:p w:rsidR="0065792F" w:rsidRPr="002A3B59" w:rsidRDefault="0065792F" w:rsidP="00421FE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5792F" w:rsidRPr="008743FB" w:rsidRDefault="0065792F" w:rsidP="003A3BB4">
            <w:pPr>
              <w:tabs>
                <w:tab w:val="left" w:pos="10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A3BB4">
              <w:rPr>
                <w:rFonts w:ascii="Times New Roman" w:hAnsi="Times New Roman" w:cs="Times New Roman"/>
                <w:sz w:val="20"/>
                <w:szCs w:val="20"/>
              </w:rPr>
              <w:t>Поэма А.С.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3BB4">
              <w:rPr>
                <w:rFonts w:ascii="Times New Roman" w:hAnsi="Times New Roman" w:cs="Times New Roman"/>
                <w:sz w:val="20"/>
                <w:szCs w:val="20"/>
              </w:rPr>
              <w:t>Пушкина в музыке М.И.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3BB4">
              <w:rPr>
                <w:rFonts w:ascii="Times New Roman" w:hAnsi="Times New Roman" w:cs="Times New Roman"/>
                <w:sz w:val="20"/>
                <w:szCs w:val="20"/>
              </w:rPr>
              <w:t>Глинки, и в современной интерпретации</w:t>
            </w:r>
          </w:p>
        </w:tc>
        <w:tc>
          <w:tcPr>
            <w:tcW w:w="1701" w:type="dxa"/>
          </w:tcPr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(36 балла)</w:t>
            </w:r>
          </w:p>
          <w:p w:rsidR="0065792F" w:rsidRPr="003D31CF" w:rsidRDefault="0065792F" w:rsidP="00501E8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5792F" w:rsidRPr="008743FB" w:rsidTr="0065792F">
        <w:trPr>
          <w:trHeight w:val="202"/>
        </w:trPr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МАУДО "Детско-юношеский центр №14"</w:t>
            </w: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города </w:t>
            </w:r>
          </w:p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Набережные Челны РТ</w:t>
            </w:r>
          </w:p>
        </w:tc>
        <w:tc>
          <w:tcPr>
            <w:tcW w:w="1843" w:type="dxa"/>
            <w:shd w:val="clear" w:color="auto" w:fill="auto"/>
          </w:tcPr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Баландаева</w:t>
            </w:r>
            <w:proofErr w:type="spellEnd"/>
            <w:r w:rsidRPr="008743FB">
              <w:rPr>
                <w:rFonts w:ascii="Times New Roman" w:hAnsi="Times New Roman" w:cs="Times New Roman"/>
                <w:sz w:val="20"/>
                <w:szCs w:val="20"/>
              </w:rPr>
              <w:t xml:space="preserve"> Ева Алексеевна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 лет</w:t>
            </w:r>
          </w:p>
        </w:tc>
        <w:tc>
          <w:tcPr>
            <w:tcW w:w="1984" w:type="dxa"/>
          </w:tcPr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Ершова Татьяна Александровна</w:t>
            </w:r>
          </w:p>
        </w:tc>
        <w:tc>
          <w:tcPr>
            <w:tcW w:w="1701" w:type="dxa"/>
          </w:tcPr>
          <w:p w:rsidR="0065792F" w:rsidRPr="008743FB" w:rsidRDefault="0065792F" w:rsidP="00F84F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810">
              <w:rPr>
                <w:rFonts w:ascii="Times New Roman" w:eastAsiaTheme="minorEastAsia" w:hAnsi="Times New Roman" w:cs="Times New Roman"/>
                <w:bCs/>
                <w:iCs/>
                <w:color w:val="000000" w:themeColor="text1"/>
                <w:kern w:val="24"/>
                <w:sz w:val="20"/>
                <w:szCs w:val="20"/>
              </w:rPr>
              <w:t>215 лет Михаилу Ивановичу Глинке</w:t>
            </w:r>
          </w:p>
        </w:tc>
        <w:tc>
          <w:tcPr>
            <w:tcW w:w="1701" w:type="dxa"/>
          </w:tcPr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65792F" w:rsidRPr="00501E87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 баллов)</w:t>
            </w:r>
          </w:p>
        </w:tc>
      </w:tr>
      <w:tr w:rsidR="0065792F" w:rsidRPr="008743FB" w:rsidTr="0065792F">
        <w:trPr>
          <w:trHeight w:val="270"/>
        </w:trPr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№13(т)» города Набережные Челны РТ</w:t>
            </w:r>
          </w:p>
        </w:tc>
        <w:tc>
          <w:tcPr>
            <w:tcW w:w="1843" w:type="dxa"/>
            <w:shd w:val="clear" w:color="auto" w:fill="auto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Вазеева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10 лет</w:t>
            </w:r>
          </w:p>
        </w:tc>
        <w:tc>
          <w:tcPr>
            <w:tcW w:w="1984" w:type="dxa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Нияра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Нурматовна</w:t>
            </w:r>
            <w:proofErr w:type="spellEnd"/>
          </w:p>
        </w:tc>
        <w:tc>
          <w:tcPr>
            <w:tcW w:w="1701" w:type="dxa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М.И. Глинка и его произведения</w:t>
            </w:r>
          </w:p>
        </w:tc>
        <w:tc>
          <w:tcPr>
            <w:tcW w:w="1701" w:type="dxa"/>
          </w:tcPr>
          <w:p w:rsidR="0065792F" w:rsidRDefault="0065792F" w:rsidP="0092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92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92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(36 баллов)</w:t>
            </w:r>
          </w:p>
        </w:tc>
      </w:tr>
      <w:tr w:rsidR="0065792F" w:rsidRPr="008743FB" w:rsidTr="0065792F">
        <w:trPr>
          <w:trHeight w:val="270"/>
        </w:trPr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№13(т)» города Набережные Челны РТ</w:t>
            </w:r>
          </w:p>
        </w:tc>
        <w:tc>
          <w:tcPr>
            <w:tcW w:w="1843" w:type="dxa"/>
            <w:shd w:val="clear" w:color="auto" w:fill="auto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Бакирова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Булатовна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10 лет</w:t>
            </w:r>
          </w:p>
        </w:tc>
        <w:tc>
          <w:tcPr>
            <w:tcW w:w="1984" w:type="dxa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Нияра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Нурматовна</w:t>
            </w:r>
            <w:proofErr w:type="spellEnd"/>
          </w:p>
        </w:tc>
        <w:tc>
          <w:tcPr>
            <w:tcW w:w="1701" w:type="dxa"/>
          </w:tcPr>
          <w:p w:rsidR="0065792F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5792F" w:rsidRDefault="0065792F" w:rsidP="0092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92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65792F" w:rsidRPr="00501E87" w:rsidRDefault="0065792F" w:rsidP="0092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(24 балла)</w:t>
            </w:r>
          </w:p>
        </w:tc>
      </w:tr>
      <w:tr w:rsidR="0065792F" w:rsidRPr="008743FB" w:rsidTr="0065792F">
        <w:trPr>
          <w:trHeight w:val="270"/>
        </w:trPr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5792F" w:rsidRPr="00CF5712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№13(т)» города Набережные Челны РТ</w:t>
            </w:r>
          </w:p>
        </w:tc>
        <w:tc>
          <w:tcPr>
            <w:tcW w:w="1843" w:type="dxa"/>
            <w:shd w:val="clear" w:color="auto" w:fill="auto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Таиса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Алихановна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10 лет</w:t>
            </w:r>
          </w:p>
        </w:tc>
        <w:tc>
          <w:tcPr>
            <w:tcW w:w="1984" w:type="dxa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Нияра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Нурматовна</w:t>
            </w:r>
            <w:proofErr w:type="spellEnd"/>
          </w:p>
        </w:tc>
        <w:tc>
          <w:tcPr>
            <w:tcW w:w="1701" w:type="dxa"/>
          </w:tcPr>
          <w:p w:rsidR="0065792F" w:rsidRDefault="0065792F" w:rsidP="00501E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Творчество М.И. Глинки</w:t>
            </w:r>
          </w:p>
        </w:tc>
        <w:tc>
          <w:tcPr>
            <w:tcW w:w="1701" w:type="dxa"/>
          </w:tcPr>
          <w:p w:rsidR="0065792F" w:rsidRDefault="0065792F" w:rsidP="0092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92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65792F" w:rsidRPr="00501E87" w:rsidRDefault="0065792F" w:rsidP="00926C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баллов)</w:t>
            </w:r>
          </w:p>
        </w:tc>
      </w:tr>
      <w:tr w:rsidR="0065792F" w:rsidRPr="008743FB" w:rsidTr="0065792F">
        <w:trPr>
          <w:trHeight w:val="270"/>
        </w:trPr>
        <w:tc>
          <w:tcPr>
            <w:tcW w:w="10456" w:type="dxa"/>
            <w:gridSpan w:val="9"/>
            <w:shd w:val="clear" w:color="auto" w:fill="auto"/>
          </w:tcPr>
          <w:p w:rsidR="0065792F" w:rsidRPr="0065792F" w:rsidRDefault="0065792F" w:rsidP="00926C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92F">
              <w:rPr>
                <w:rFonts w:ascii="Times New Roman" w:hAnsi="Times New Roman" w:cs="Times New Roman"/>
                <w:b/>
                <w:sz w:val="24"/>
                <w:szCs w:val="24"/>
              </w:rPr>
              <w:t>11-12 лет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 Челны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Pr="00C02544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544">
              <w:rPr>
                <w:rFonts w:ascii="Times New Roman" w:hAnsi="Times New Roman" w:cs="Times New Roman"/>
                <w:sz w:val="20"/>
                <w:szCs w:val="20"/>
              </w:rPr>
              <w:t>Мартемьянов Владислав Витальевич</w:t>
            </w:r>
          </w:p>
          <w:p w:rsidR="0065792F" w:rsidRPr="00C02544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544">
              <w:rPr>
                <w:rFonts w:ascii="Times New Roman" w:hAnsi="Times New Roman" w:cs="Times New Roman"/>
                <w:sz w:val="20"/>
                <w:szCs w:val="20"/>
              </w:rPr>
              <w:t>11 л</w:t>
            </w:r>
          </w:p>
        </w:tc>
        <w:tc>
          <w:tcPr>
            <w:tcW w:w="1984" w:type="dxa"/>
          </w:tcPr>
          <w:p w:rsidR="0065792F" w:rsidRPr="00C02544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2544">
              <w:rPr>
                <w:rFonts w:ascii="Times New Roman" w:hAnsi="Times New Roman" w:cs="Times New Roman"/>
                <w:sz w:val="20"/>
                <w:szCs w:val="20"/>
              </w:rPr>
              <w:t xml:space="preserve">Савина Ирина Петровна, </w:t>
            </w:r>
            <w:proofErr w:type="spellStart"/>
            <w:r w:rsidRPr="00C02544">
              <w:rPr>
                <w:rFonts w:ascii="Times New Roman" w:hAnsi="Times New Roman" w:cs="Times New Roman"/>
                <w:sz w:val="20"/>
                <w:szCs w:val="20"/>
              </w:rPr>
              <w:t>Бакшандаева</w:t>
            </w:r>
            <w:proofErr w:type="spellEnd"/>
            <w:r w:rsidRPr="00C02544">
              <w:rPr>
                <w:rFonts w:ascii="Times New Roman" w:hAnsi="Times New Roman" w:cs="Times New Roman"/>
                <w:sz w:val="20"/>
                <w:szCs w:val="20"/>
              </w:rPr>
              <w:t xml:space="preserve"> Мария </w:t>
            </w:r>
            <w:proofErr w:type="spellStart"/>
            <w:r w:rsidRPr="00C02544">
              <w:rPr>
                <w:rFonts w:ascii="Times New Roman" w:hAnsi="Times New Roman" w:cs="Times New Roman"/>
                <w:sz w:val="20"/>
                <w:szCs w:val="20"/>
              </w:rPr>
              <w:t>Деомидовна</w:t>
            </w:r>
            <w:proofErr w:type="spellEnd"/>
          </w:p>
        </w:tc>
        <w:tc>
          <w:tcPr>
            <w:tcW w:w="1701" w:type="dxa"/>
          </w:tcPr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 помню чудное мгновенье</w:t>
            </w:r>
          </w:p>
        </w:tc>
        <w:tc>
          <w:tcPr>
            <w:tcW w:w="1701" w:type="dxa"/>
          </w:tcPr>
          <w:p w:rsidR="0065792F" w:rsidRPr="00D411B2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B2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Pr="00D411B2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11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D411B2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</w:t>
            </w:r>
            <w:r w:rsidRPr="00D411B2">
              <w:rPr>
                <w:rFonts w:ascii="Times New Roman" w:hAnsi="Times New Roman" w:cs="Times New Roman"/>
                <w:sz w:val="20"/>
                <w:szCs w:val="20"/>
              </w:rPr>
              <w:t xml:space="preserve">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7045B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МБУДО </w:t>
            </w:r>
            <w:r w:rsidRPr="00CF57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"Центр эстетического воспитания детей»</w:t>
            </w:r>
          </w:p>
          <w:p w:rsidR="0065792F" w:rsidRPr="00CF5712" w:rsidRDefault="0065792F" w:rsidP="00704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F57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Елабужского</w:t>
            </w:r>
            <w:proofErr w:type="spellEnd"/>
            <w:r w:rsidRPr="00CF57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муниципального района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743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Сахарова Виктория</w:t>
            </w:r>
          </w:p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12 л</w:t>
            </w:r>
          </w:p>
        </w:tc>
        <w:tc>
          <w:tcPr>
            <w:tcW w:w="1984" w:type="dxa"/>
          </w:tcPr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3F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Соколова Светлана Владимировна</w:t>
            </w:r>
          </w:p>
        </w:tc>
        <w:tc>
          <w:tcPr>
            <w:tcW w:w="1701" w:type="dxa"/>
          </w:tcPr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810">
              <w:rPr>
                <w:rFonts w:ascii="Times New Roman" w:eastAsiaTheme="minorEastAsia" w:hAnsi="Times New Roman" w:cs="Times New Roman"/>
                <w:bCs/>
                <w:iCs/>
                <w:color w:val="000000" w:themeColor="text1"/>
                <w:kern w:val="24"/>
                <w:sz w:val="20"/>
                <w:szCs w:val="20"/>
              </w:rPr>
              <w:t>215 лет Михаилу Ивановичу Глинке</w:t>
            </w:r>
          </w:p>
        </w:tc>
        <w:tc>
          <w:tcPr>
            <w:tcW w:w="1701" w:type="dxa"/>
          </w:tcPr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65792F" w:rsidRPr="00501E87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МБОУ "Средняя общеобразовательная школа №41"</w:t>
            </w: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города Набережные Челны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Pr="00603BB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BB7">
              <w:rPr>
                <w:rFonts w:ascii="Times New Roman" w:hAnsi="Times New Roman" w:cs="Times New Roman"/>
                <w:sz w:val="20"/>
                <w:szCs w:val="20"/>
              </w:rPr>
              <w:t>Хатанзеева</w:t>
            </w:r>
            <w:proofErr w:type="spellEnd"/>
            <w:r w:rsidRPr="00603BB7">
              <w:rPr>
                <w:rFonts w:ascii="Times New Roman" w:hAnsi="Times New Roman" w:cs="Times New Roman"/>
                <w:sz w:val="20"/>
                <w:szCs w:val="20"/>
              </w:rPr>
              <w:t xml:space="preserve"> Василиса Ильинична, </w:t>
            </w:r>
          </w:p>
          <w:p w:rsidR="0065792F" w:rsidRPr="00603BB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03BB7">
              <w:rPr>
                <w:rFonts w:ascii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603B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3BB7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603B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03BB7">
              <w:rPr>
                <w:rFonts w:ascii="Times New Roman" w:hAnsi="Times New Roman" w:cs="Times New Roman"/>
                <w:sz w:val="20"/>
                <w:szCs w:val="20"/>
              </w:rPr>
              <w:t>Ильдусовна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 11 л</w:t>
            </w:r>
          </w:p>
        </w:tc>
        <w:tc>
          <w:tcPr>
            <w:tcW w:w="1984" w:type="dxa"/>
          </w:tcPr>
          <w:p w:rsidR="0065792F" w:rsidRPr="00603BB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3BB7">
              <w:rPr>
                <w:rFonts w:ascii="Times New Roman" w:hAnsi="Times New Roman" w:cs="Times New Roman"/>
                <w:sz w:val="20"/>
                <w:szCs w:val="20"/>
              </w:rPr>
              <w:t>Сагдеева Татьяна Васильевна</w:t>
            </w:r>
          </w:p>
        </w:tc>
        <w:tc>
          <w:tcPr>
            <w:tcW w:w="1701" w:type="dxa"/>
          </w:tcPr>
          <w:p w:rsidR="0065792F" w:rsidRPr="00976810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810">
              <w:rPr>
                <w:rFonts w:ascii="Times New Roman" w:eastAsiaTheme="minorEastAsia" w:hAnsi="Times New Roman" w:cs="Times New Roman"/>
                <w:bCs/>
                <w:iCs/>
                <w:color w:val="000000" w:themeColor="text1"/>
                <w:kern w:val="24"/>
                <w:sz w:val="20"/>
                <w:szCs w:val="20"/>
              </w:rPr>
              <w:t>215 лет Михаилу Ивановичу Глинке</w:t>
            </w:r>
          </w:p>
        </w:tc>
        <w:tc>
          <w:tcPr>
            <w:tcW w:w="1701" w:type="dxa"/>
          </w:tcPr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65792F" w:rsidRPr="00501E87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МБОУ "Средняя общеобразовательная школа №41"</w:t>
            </w: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города Набережные  Челны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Pr="00896316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16">
              <w:rPr>
                <w:rFonts w:ascii="Times New Roman" w:hAnsi="Times New Roman" w:cs="Times New Roman"/>
                <w:sz w:val="20"/>
                <w:szCs w:val="20"/>
              </w:rPr>
              <w:t xml:space="preserve">Хамитов </w:t>
            </w:r>
            <w:proofErr w:type="spellStart"/>
            <w:r w:rsidRPr="00896316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  <w:r w:rsidRPr="008963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96316">
              <w:rPr>
                <w:rFonts w:ascii="Times New Roman" w:hAnsi="Times New Roman" w:cs="Times New Roman"/>
                <w:sz w:val="20"/>
                <w:szCs w:val="20"/>
              </w:rPr>
              <w:t>Айдарович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 л</w:t>
            </w:r>
          </w:p>
        </w:tc>
        <w:tc>
          <w:tcPr>
            <w:tcW w:w="1984" w:type="dxa"/>
          </w:tcPr>
          <w:p w:rsidR="0065792F" w:rsidRPr="00896316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6316">
              <w:rPr>
                <w:rFonts w:ascii="Times New Roman" w:hAnsi="Times New Roman" w:cs="Times New Roman"/>
                <w:sz w:val="20"/>
                <w:szCs w:val="20"/>
              </w:rPr>
              <w:t>Сагдеева Татьяна Васильевна</w:t>
            </w:r>
          </w:p>
        </w:tc>
        <w:tc>
          <w:tcPr>
            <w:tcW w:w="1701" w:type="dxa"/>
          </w:tcPr>
          <w:p w:rsidR="0065792F" w:rsidRPr="00895875" w:rsidRDefault="0065792F" w:rsidP="00896316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895875">
              <w:rPr>
                <w:sz w:val="20"/>
                <w:szCs w:val="20"/>
              </w:rPr>
              <w:t>215 лет М.И. Глинке</w:t>
            </w:r>
          </w:p>
        </w:tc>
        <w:tc>
          <w:tcPr>
            <w:tcW w:w="1701" w:type="dxa"/>
          </w:tcPr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65792F" w:rsidRPr="00501E87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(24 балла)</w:t>
            </w:r>
          </w:p>
        </w:tc>
      </w:tr>
      <w:tr w:rsidR="0065792F" w:rsidRPr="008743FB" w:rsidTr="0065792F">
        <w:trPr>
          <w:trHeight w:val="1131"/>
        </w:trPr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704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Саттарова</w:t>
            </w:r>
            <w:proofErr w:type="spellEnd"/>
            <w:r w:rsidRPr="008743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 л</w:t>
            </w:r>
          </w:p>
        </w:tc>
        <w:tc>
          <w:tcPr>
            <w:tcW w:w="1984" w:type="dxa"/>
          </w:tcPr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Праздникова</w:t>
            </w:r>
            <w:proofErr w:type="spellEnd"/>
            <w:r w:rsidRPr="008743FB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701" w:type="dxa"/>
          </w:tcPr>
          <w:p w:rsidR="0065792F" w:rsidRPr="00264F13" w:rsidRDefault="0065792F" w:rsidP="00264F13">
            <w:pPr>
              <w:shd w:val="clear" w:color="auto" w:fill="FFFFFF"/>
              <w:textAlignment w:val="baseline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</w:pPr>
            <w:r w:rsidRPr="00264F13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>М. И. Глинка «Арагонская хота»</w:t>
            </w:r>
          </w:p>
          <w:p w:rsidR="0065792F" w:rsidRPr="008743FB" w:rsidRDefault="0065792F" w:rsidP="008963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(38 баллов)</w:t>
            </w:r>
          </w:p>
          <w:p w:rsidR="0065792F" w:rsidRPr="003D31CF" w:rsidRDefault="0065792F" w:rsidP="00390CD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5792F" w:rsidRPr="008743FB" w:rsidTr="0065792F">
        <w:trPr>
          <w:trHeight w:val="345"/>
        </w:trPr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Pr="009D4C6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Дьяконов Егор Вячеславович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 11 л</w:t>
            </w:r>
          </w:p>
        </w:tc>
        <w:tc>
          <w:tcPr>
            <w:tcW w:w="1984" w:type="dxa"/>
          </w:tcPr>
          <w:p w:rsidR="0065792F" w:rsidRPr="009D4C62" w:rsidRDefault="0065792F" w:rsidP="00421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Фасхутдинова</w:t>
            </w:r>
            <w:proofErr w:type="spellEnd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Саматовна</w:t>
            </w:r>
            <w:proofErr w:type="spellEnd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Фазлиева</w:t>
            </w:r>
            <w:proofErr w:type="spellEnd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Мизхатовна</w:t>
            </w:r>
            <w:proofErr w:type="spellEnd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</w:tcPr>
          <w:p w:rsidR="0065792F" w:rsidRPr="00264F13" w:rsidRDefault="0065792F" w:rsidP="00264F13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264F13">
              <w:rPr>
                <w:sz w:val="20"/>
                <w:szCs w:val="20"/>
              </w:rPr>
              <w:t>Романсы М.И. Глинки – жемчужины русской вокальной лирики</w:t>
            </w:r>
          </w:p>
        </w:tc>
        <w:tc>
          <w:tcPr>
            <w:tcW w:w="1701" w:type="dxa"/>
          </w:tcPr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390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(39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Фасахова</w:t>
            </w:r>
            <w:proofErr w:type="spellEnd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  <w:p w:rsidR="0065792F" w:rsidRPr="009D4C6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 л</w:t>
            </w:r>
          </w:p>
        </w:tc>
        <w:tc>
          <w:tcPr>
            <w:tcW w:w="1984" w:type="dxa"/>
          </w:tcPr>
          <w:p w:rsidR="0065792F" w:rsidRPr="009D4C6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Аннаева</w:t>
            </w:r>
            <w:proofErr w:type="spellEnd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Меретгельдыевна</w:t>
            </w:r>
            <w:proofErr w:type="spellEnd"/>
          </w:p>
        </w:tc>
        <w:tc>
          <w:tcPr>
            <w:tcW w:w="1701" w:type="dxa"/>
          </w:tcPr>
          <w:p w:rsidR="0065792F" w:rsidRPr="00264F13" w:rsidRDefault="0065792F" w:rsidP="00264F1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264F13">
              <w:rPr>
                <w:rFonts w:ascii="Times New Roman" w:hAnsi="Times New Roman" w:cs="Times New Roman"/>
                <w:bCs/>
                <w:sz w:val="20"/>
                <w:szCs w:val="20"/>
              </w:rPr>
              <w:t>Глинка Михаил Иванович (1804—1857)-  русский композитор</w:t>
            </w:r>
          </w:p>
        </w:tc>
        <w:tc>
          <w:tcPr>
            <w:tcW w:w="1701" w:type="dxa"/>
          </w:tcPr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65792F" w:rsidRPr="00501E87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D4C6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Харитонов Никита</w:t>
            </w:r>
          </w:p>
          <w:p w:rsidR="0065792F" w:rsidRPr="009D4C6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12 л</w:t>
            </w:r>
          </w:p>
        </w:tc>
        <w:tc>
          <w:tcPr>
            <w:tcW w:w="1984" w:type="dxa"/>
          </w:tcPr>
          <w:p w:rsidR="0065792F" w:rsidRPr="009D4C6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C6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Харитонова Людмила Александровна</w:t>
            </w:r>
          </w:p>
        </w:tc>
        <w:tc>
          <w:tcPr>
            <w:tcW w:w="1701" w:type="dxa"/>
          </w:tcPr>
          <w:p w:rsidR="0065792F" w:rsidRPr="00264F13" w:rsidRDefault="0065792F" w:rsidP="00264F13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264F13">
              <w:rPr>
                <w:sz w:val="20"/>
                <w:szCs w:val="20"/>
              </w:rPr>
              <w:t xml:space="preserve">Вокальное искусство </w:t>
            </w:r>
          </w:p>
          <w:p w:rsidR="0065792F" w:rsidRPr="00264F13" w:rsidRDefault="0065792F" w:rsidP="00264F13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264F13">
              <w:rPr>
                <w:sz w:val="20"/>
                <w:szCs w:val="20"/>
              </w:rPr>
              <w:t>в творчестве М.И.Глинки</w:t>
            </w:r>
          </w:p>
          <w:p w:rsidR="0065792F" w:rsidRPr="008743FB" w:rsidRDefault="0065792F" w:rsidP="009D4C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(38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Ризатдинова</w:t>
            </w:r>
            <w:proofErr w:type="spellEnd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  <w:p w:rsidR="0065792F" w:rsidRPr="009D4C6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984" w:type="dxa"/>
          </w:tcPr>
          <w:p w:rsidR="0065792F" w:rsidRPr="009D4C6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Султанова Ольга Петровна</w:t>
            </w:r>
          </w:p>
        </w:tc>
        <w:tc>
          <w:tcPr>
            <w:tcW w:w="1701" w:type="dxa"/>
          </w:tcPr>
          <w:p w:rsidR="0065792F" w:rsidRPr="00264F13" w:rsidRDefault="0065792F" w:rsidP="00264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F13">
              <w:rPr>
                <w:rFonts w:ascii="Times New Roman" w:hAnsi="Times New Roman" w:cs="Times New Roman"/>
                <w:sz w:val="20"/>
                <w:szCs w:val="20"/>
              </w:rPr>
              <w:t xml:space="preserve">Михаил Иванович Глинка                       </w:t>
            </w:r>
          </w:p>
          <w:p w:rsidR="0065792F" w:rsidRPr="00264F13" w:rsidRDefault="0065792F" w:rsidP="00264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F13">
              <w:rPr>
                <w:rFonts w:ascii="Times New Roman" w:hAnsi="Times New Roman" w:cs="Times New Roman"/>
                <w:sz w:val="20"/>
                <w:szCs w:val="20"/>
              </w:rPr>
              <w:t>(1804-1857)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64F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5792F" w:rsidRPr="008743FB" w:rsidRDefault="0065792F" w:rsidP="00264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4F13">
              <w:rPr>
                <w:rFonts w:ascii="Times New Roman" w:hAnsi="Times New Roman" w:cs="Times New Roman"/>
                <w:sz w:val="20"/>
                <w:szCs w:val="20"/>
              </w:rPr>
              <w:t>Опера, вокальное творчество</w:t>
            </w:r>
          </w:p>
        </w:tc>
        <w:tc>
          <w:tcPr>
            <w:tcW w:w="1701" w:type="dxa"/>
          </w:tcPr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(33 балла)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A624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  <w:r w:rsidRPr="009D4C62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  <w:p w:rsidR="0065792F" w:rsidRPr="009D4C6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984" w:type="dxa"/>
          </w:tcPr>
          <w:p w:rsidR="0065792F" w:rsidRPr="009D4C6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4C62">
              <w:rPr>
                <w:rFonts w:ascii="Times New Roman" w:hAnsi="Times New Roman" w:cs="Times New Roman"/>
                <w:sz w:val="20"/>
                <w:szCs w:val="20"/>
              </w:rPr>
              <w:t>Султанова Ольга Петровна</w:t>
            </w:r>
          </w:p>
        </w:tc>
        <w:tc>
          <w:tcPr>
            <w:tcW w:w="1701" w:type="dxa"/>
          </w:tcPr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Михаил Иванович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Глинка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421FEA">
              <w:rPr>
                <w:rFonts w:ascii="Times New Roman" w:hAnsi="Times New Roman" w:cs="Times New Roman"/>
                <w:sz w:val="20"/>
                <w:szCs w:val="20"/>
              </w:rPr>
              <w:t>перное</w:t>
            </w:r>
            <w:proofErr w:type="spellEnd"/>
            <w:r w:rsidRPr="00421FEA">
              <w:rPr>
                <w:rFonts w:ascii="Times New Roman" w:hAnsi="Times New Roman" w:cs="Times New Roman"/>
                <w:sz w:val="20"/>
                <w:szCs w:val="20"/>
              </w:rPr>
              <w:t xml:space="preserve"> творчество</w:t>
            </w:r>
          </w:p>
        </w:tc>
        <w:tc>
          <w:tcPr>
            <w:tcW w:w="1701" w:type="dxa"/>
          </w:tcPr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(31 балл)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242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Белькова</w:t>
            </w:r>
            <w:proofErr w:type="spellEnd"/>
            <w:r w:rsidRPr="00B2420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Ангелина Евгеньевна</w:t>
            </w:r>
          </w:p>
          <w:p w:rsidR="0065792F" w:rsidRPr="00B2420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12лет</w:t>
            </w:r>
          </w:p>
        </w:tc>
        <w:tc>
          <w:tcPr>
            <w:tcW w:w="1984" w:type="dxa"/>
          </w:tcPr>
          <w:p w:rsidR="0065792F" w:rsidRPr="00B2420D" w:rsidRDefault="0065792F" w:rsidP="00421FEA">
            <w:pPr>
              <w:pStyle w:val="a5"/>
              <w:rPr>
                <w:color w:val="000000"/>
                <w:sz w:val="20"/>
                <w:szCs w:val="20"/>
              </w:rPr>
            </w:pPr>
            <w:proofErr w:type="spellStart"/>
            <w:r w:rsidRPr="00B2420D">
              <w:rPr>
                <w:color w:val="000000"/>
                <w:sz w:val="20"/>
                <w:szCs w:val="20"/>
              </w:rPr>
              <w:t>Юртаева</w:t>
            </w:r>
            <w:proofErr w:type="spellEnd"/>
            <w:r w:rsidRPr="00B2420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420D">
              <w:rPr>
                <w:color w:val="000000"/>
                <w:sz w:val="20"/>
                <w:szCs w:val="20"/>
              </w:rPr>
              <w:t>Снежанна</w:t>
            </w:r>
            <w:proofErr w:type="spellEnd"/>
            <w:r w:rsidRPr="00B2420D">
              <w:rPr>
                <w:color w:val="000000"/>
                <w:sz w:val="20"/>
                <w:szCs w:val="20"/>
              </w:rPr>
              <w:t xml:space="preserve"> Юрьевн</w:t>
            </w:r>
          </w:p>
        </w:tc>
        <w:tc>
          <w:tcPr>
            <w:tcW w:w="1701" w:type="dxa"/>
          </w:tcPr>
          <w:p w:rsidR="0065792F" w:rsidRPr="00781CDC" w:rsidRDefault="0065792F" w:rsidP="00421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CDC">
              <w:rPr>
                <w:rFonts w:ascii="Times New Roman" w:hAnsi="Times New Roman" w:cs="Times New Roman"/>
                <w:sz w:val="20"/>
                <w:szCs w:val="20"/>
              </w:rPr>
              <w:t>215 лет</w:t>
            </w:r>
          </w:p>
          <w:p w:rsidR="0065792F" w:rsidRPr="00421FEA" w:rsidRDefault="0065792F" w:rsidP="00421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CDC">
              <w:rPr>
                <w:rFonts w:ascii="Times New Roman" w:hAnsi="Times New Roman" w:cs="Times New Roman"/>
                <w:sz w:val="20"/>
                <w:szCs w:val="20"/>
              </w:rPr>
              <w:t>Михаилу Ивановичу Глинке</w:t>
            </w:r>
          </w:p>
        </w:tc>
        <w:tc>
          <w:tcPr>
            <w:tcW w:w="1701" w:type="dxa"/>
          </w:tcPr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65792F" w:rsidRPr="00501E87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(24 балла)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Валиева Диана </w:t>
            </w: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  <w:p w:rsidR="0065792F" w:rsidRPr="00B2420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984" w:type="dxa"/>
          </w:tcPr>
          <w:p w:rsidR="0065792F" w:rsidRPr="00B2420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Хабибрахманова</w:t>
            </w:r>
            <w:proofErr w:type="spellEnd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Энзе</w:t>
            </w:r>
            <w:proofErr w:type="spellEnd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Сарваровна</w:t>
            </w:r>
            <w:proofErr w:type="spellEnd"/>
          </w:p>
        </w:tc>
        <w:tc>
          <w:tcPr>
            <w:tcW w:w="1701" w:type="dxa"/>
          </w:tcPr>
          <w:p w:rsidR="0065792F" w:rsidRPr="008743FB" w:rsidRDefault="0065792F" w:rsidP="00B242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FEA">
              <w:rPr>
                <w:rFonts w:ascii="Times New Roman" w:hAnsi="Times New Roman"/>
                <w:sz w:val="20"/>
                <w:szCs w:val="20"/>
              </w:rPr>
              <w:t>Михаил Иванович Глинка</w:t>
            </w:r>
          </w:p>
        </w:tc>
        <w:tc>
          <w:tcPr>
            <w:tcW w:w="1701" w:type="dxa"/>
          </w:tcPr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65792F" w:rsidRPr="00501E87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(24 балла)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Шакирова Амина </w:t>
            </w: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Земфировна</w:t>
            </w:r>
            <w:proofErr w:type="spellEnd"/>
          </w:p>
          <w:p w:rsidR="0065792F" w:rsidRPr="00B2420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984" w:type="dxa"/>
          </w:tcPr>
          <w:p w:rsidR="0065792F" w:rsidRPr="00B2420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Хабибрахманова</w:t>
            </w:r>
            <w:proofErr w:type="spellEnd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Энзе</w:t>
            </w:r>
            <w:proofErr w:type="spellEnd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Сарваровна</w:t>
            </w:r>
            <w:proofErr w:type="spellEnd"/>
          </w:p>
        </w:tc>
        <w:tc>
          <w:tcPr>
            <w:tcW w:w="1701" w:type="dxa"/>
          </w:tcPr>
          <w:p w:rsidR="0065792F" w:rsidRDefault="0065792F" w:rsidP="00421FEA">
            <w:pPr>
              <w:rPr>
                <w:rFonts w:ascii="Times New Roman" w:hAnsi="Times New Roman"/>
                <w:sz w:val="20"/>
                <w:szCs w:val="20"/>
              </w:rPr>
            </w:pPr>
            <w:r w:rsidRPr="00421FEA">
              <w:rPr>
                <w:rFonts w:ascii="Times New Roman" w:hAnsi="Times New Roman"/>
                <w:sz w:val="20"/>
                <w:szCs w:val="20"/>
              </w:rPr>
              <w:t>Михаил Иванович Глинка</w:t>
            </w:r>
            <w:r>
              <w:rPr>
                <w:rFonts w:ascii="Times New Roman" w:hAnsi="Times New Roman"/>
                <w:sz w:val="20"/>
                <w:szCs w:val="20"/>
              </w:rPr>
              <w:t>.  Опера «Иван</w:t>
            </w:r>
          </w:p>
          <w:p w:rsidR="0065792F" w:rsidRPr="00421FEA" w:rsidRDefault="0065792F" w:rsidP="00421FEA">
            <w:pPr>
              <w:rPr>
                <w:rFonts w:ascii="Times New Roman" w:hAnsi="Times New Roman"/>
                <w:sz w:val="20"/>
                <w:szCs w:val="20"/>
              </w:rPr>
            </w:pPr>
            <w:r w:rsidRPr="00421FEA">
              <w:rPr>
                <w:rFonts w:ascii="Times New Roman" w:hAnsi="Times New Roman"/>
                <w:sz w:val="20"/>
                <w:szCs w:val="20"/>
              </w:rPr>
              <w:t>Сусанин»</w:t>
            </w:r>
          </w:p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(34 балла)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Герасимова Лидия Федоровна</w:t>
            </w:r>
          </w:p>
          <w:p w:rsidR="0065792F" w:rsidRPr="00B2420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:rsidR="0065792F" w:rsidRPr="00B2420D" w:rsidRDefault="0065792F" w:rsidP="00211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Резчикова Людмила Витальевна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Николаевна</w:t>
            </w:r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65792F" w:rsidRPr="00781CDC" w:rsidRDefault="0065792F" w:rsidP="00421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CDC">
              <w:rPr>
                <w:rFonts w:ascii="Times New Roman" w:hAnsi="Times New Roman" w:cs="Times New Roman"/>
                <w:sz w:val="20"/>
                <w:szCs w:val="20"/>
              </w:rPr>
              <w:t>215 лет</w:t>
            </w:r>
          </w:p>
          <w:p w:rsidR="0065792F" w:rsidRPr="00781CDC" w:rsidRDefault="0065792F" w:rsidP="00421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CDC">
              <w:rPr>
                <w:rFonts w:ascii="Times New Roman" w:hAnsi="Times New Roman" w:cs="Times New Roman"/>
                <w:sz w:val="20"/>
                <w:szCs w:val="20"/>
              </w:rPr>
              <w:t>Михаилу Ивановичу Глинке</w:t>
            </w:r>
          </w:p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(36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 Челны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Рафаэлевна</w:t>
            </w:r>
            <w:proofErr w:type="spellEnd"/>
          </w:p>
          <w:p w:rsidR="0065792F" w:rsidRPr="00B2420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11лет</w:t>
            </w:r>
          </w:p>
        </w:tc>
        <w:tc>
          <w:tcPr>
            <w:tcW w:w="1984" w:type="dxa"/>
          </w:tcPr>
          <w:p w:rsidR="0065792F" w:rsidRPr="00B2420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Модина</w:t>
            </w:r>
            <w:proofErr w:type="spellEnd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</w:t>
            </w: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Нина Александровна</w:t>
            </w:r>
          </w:p>
        </w:tc>
        <w:tc>
          <w:tcPr>
            <w:tcW w:w="1701" w:type="dxa"/>
          </w:tcPr>
          <w:p w:rsidR="0065792F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Глинка. «Руслан и Людмила»</w:t>
            </w:r>
          </w:p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211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(35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38" w:type="dxa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714" w:type="dxa"/>
            <w:gridSpan w:val="3"/>
            <w:shd w:val="clear" w:color="auto" w:fill="auto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Биктимиров</w:t>
            </w:r>
            <w:proofErr w:type="spellEnd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spellEnd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Рифхатович</w:t>
            </w:r>
            <w:proofErr w:type="spellEnd"/>
          </w:p>
          <w:p w:rsidR="0065792F" w:rsidRPr="00B2420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984" w:type="dxa"/>
          </w:tcPr>
          <w:p w:rsidR="0065792F" w:rsidRPr="00B2420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>Модина</w:t>
            </w:r>
            <w:proofErr w:type="spellEnd"/>
            <w:r w:rsidRPr="00B2420D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Николаевна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Остапенко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Лариса Константиновна</w:t>
            </w:r>
          </w:p>
        </w:tc>
        <w:tc>
          <w:tcPr>
            <w:tcW w:w="1701" w:type="dxa"/>
          </w:tcPr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М.И.Глинка -</w:t>
            </w:r>
            <w:r w:rsidRPr="00222B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основополож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 русской классической музыки</w:t>
            </w:r>
          </w:p>
        </w:tc>
        <w:tc>
          <w:tcPr>
            <w:tcW w:w="1701" w:type="dxa"/>
          </w:tcPr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(37 баллов)</w:t>
            </w:r>
          </w:p>
        </w:tc>
      </w:tr>
      <w:tr w:rsidR="0065792F" w:rsidRPr="008743FB" w:rsidTr="00876479">
        <w:tc>
          <w:tcPr>
            <w:tcW w:w="10456" w:type="dxa"/>
            <w:gridSpan w:val="9"/>
            <w:shd w:val="clear" w:color="auto" w:fill="auto"/>
          </w:tcPr>
          <w:p w:rsidR="0065792F" w:rsidRPr="0065792F" w:rsidRDefault="0065792F" w:rsidP="00C01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92F">
              <w:rPr>
                <w:rFonts w:ascii="Times New Roman" w:hAnsi="Times New Roman" w:cs="Times New Roman"/>
                <w:b/>
                <w:sz w:val="24"/>
                <w:szCs w:val="24"/>
              </w:rPr>
              <w:t>13-14 лет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№7»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77B6">
              <w:rPr>
                <w:rFonts w:ascii="Times New Roman" w:hAnsi="Times New Roman" w:cs="Times New Roman"/>
                <w:sz w:val="20"/>
                <w:szCs w:val="20"/>
              </w:rPr>
              <w:t>Марушкина</w:t>
            </w:r>
            <w:proofErr w:type="spellEnd"/>
            <w:r w:rsidRPr="003577B6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  <w:p w:rsidR="0065792F" w:rsidRPr="003577B6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984" w:type="dxa"/>
          </w:tcPr>
          <w:p w:rsidR="0065792F" w:rsidRPr="003577B6" w:rsidRDefault="0065792F" w:rsidP="00421F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77B6">
              <w:rPr>
                <w:rFonts w:ascii="Times New Roman" w:hAnsi="Times New Roman" w:cs="Times New Roman"/>
                <w:sz w:val="20"/>
                <w:szCs w:val="20"/>
              </w:rPr>
              <w:t>Лотфуллина</w:t>
            </w:r>
            <w:proofErr w:type="spellEnd"/>
            <w:r w:rsidRPr="003577B6">
              <w:rPr>
                <w:rFonts w:ascii="Times New Roman" w:hAnsi="Times New Roman" w:cs="Times New Roman"/>
                <w:sz w:val="20"/>
                <w:szCs w:val="20"/>
              </w:rPr>
              <w:t xml:space="preserve"> Лилия </w:t>
            </w:r>
            <w:proofErr w:type="spellStart"/>
            <w:r w:rsidRPr="003577B6">
              <w:rPr>
                <w:rFonts w:ascii="Times New Roman" w:hAnsi="Times New Roman" w:cs="Times New Roman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701" w:type="dxa"/>
          </w:tcPr>
          <w:p w:rsidR="0065792F" w:rsidRPr="00902CFE" w:rsidRDefault="0065792F" w:rsidP="00902CF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02C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Викторина по творчеству </w:t>
            </w:r>
          </w:p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2CFE">
              <w:rPr>
                <w:rFonts w:ascii="Times New Roman" w:eastAsia="Calibri" w:hAnsi="Times New Roman" w:cs="Times New Roman"/>
                <w:sz w:val="20"/>
                <w:szCs w:val="20"/>
              </w:rPr>
              <w:t>Михаила Ивановича Глинки</w:t>
            </w:r>
          </w:p>
        </w:tc>
        <w:tc>
          <w:tcPr>
            <w:tcW w:w="1701" w:type="dxa"/>
          </w:tcPr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(34 балла)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№7»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577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Виноградова Марина</w:t>
            </w:r>
          </w:p>
          <w:p w:rsidR="0065792F" w:rsidRPr="003577B6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 лет</w:t>
            </w:r>
            <w:r w:rsidRPr="003577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65792F" w:rsidRPr="003577B6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7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Буркова Любовь Васильевна</w:t>
            </w:r>
          </w:p>
        </w:tc>
        <w:tc>
          <w:tcPr>
            <w:tcW w:w="1701" w:type="dxa"/>
          </w:tcPr>
          <w:p w:rsidR="0065792F" w:rsidRPr="00902CFE" w:rsidRDefault="0065792F" w:rsidP="00B43A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</w:t>
            </w:r>
            <w:r w:rsidRPr="00902C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следам</w:t>
            </w:r>
            <w:r w:rsidRPr="00902CF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Михаила Ивановича Глинки</w:t>
            </w:r>
            <w:r w:rsidRPr="00902CFE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902CFE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композитора и путешественника</w:t>
            </w:r>
          </w:p>
        </w:tc>
        <w:tc>
          <w:tcPr>
            <w:tcW w:w="1701" w:type="dxa"/>
          </w:tcPr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(39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№7»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577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Трофимов Роман</w:t>
            </w:r>
          </w:p>
          <w:p w:rsidR="0065792F" w:rsidRPr="003577B6" w:rsidRDefault="0065792F" w:rsidP="00421FE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 лет</w:t>
            </w:r>
          </w:p>
          <w:p w:rsidR="0065792F" w:rsidRPr="003577B6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5792F" w:rsidRPr="003577B6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7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Буркова Любовь Васильевна</w:t>
            </w:r>
          </w:p>
        </w:tc>
        <w:tc>
          <w:tcPr>
            <w:tcW w:w="1701" w:type="dxa"/>
          </w:tcPr>
          <w:p w:rsidR="0065792F" w:rsidRPr="00BC3526" w:rsidRDefault="0065792F" w:rsidP="00BC35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Михаила Ивановича Глинки</w:t>
            </w:r>
            <w:r w:rsidRPr="00BC352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</w:t>
            </w:r>
          </w:p>
          <w:p w:rsidR="0065792F" w:rsidRPr="00BC3526" w:rsidRDefault="0065792F" w:rsidP="00B43A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Великий музыкальный классик</w:t>
            </w:r>
          </w:p>
        </w:tc>
        <w:tc>
          <w:tcPr>
            <w:tcW w:w="1701" w:type="dxa"/>
          </w:tcPr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(39 балла)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№7» города Набережные Челны РТ</w:t>
            </w:r>
          </w:p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3577B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Рамазанова</w:t>
            </w:r>
            <w:proofErr w:type="spellEnd"/>
            <w:r w:rsidRPr="003577B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77B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Дарина</w:t>
            </w:r>
            <w:proofErr w:type="spellEnd"/>
          </w:p>
          <w:p w:rsidR="0065792F" w:rsidRPr="003577B6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 лет</w:t>
            </w:r>
          </w:p>
          <w:p w:rsidR="0065792F" w:rsidRPr="003577B6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5792F" w:rsidRPr="003577B6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77B6">
              <w:rPr>
                <w:rFonts w:ascii="Times New Roman" w:eastAsia="Calibri" w:hAnsi="Times New Roman" w:cs="Times New Roman"/>
                <w:sz w:val="20"/>
                <w:szCs w:val="20"/>
              </w:rPr>
              <w:t>Хаметшина</w:t>
            </w:r>
            <w:proofErr w:type="spellEnd"/>
            <w:r w:rsidRPr="003577B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701" w:type="dxa"/>
          </w:tcPr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Михаил Иванович Глинка. В память о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великом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!</w:t>
            </w:r>
          </w:p>
        </w:tc>
        <w:tc>
          <w:tcPr>
            <w:tcW w:w="1701" w:type="dxa"/>
          </w:tcPr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(38 балла)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№7»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3577B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Рамазанова</w:t>
            </w:r>
            <w:proofErr w:type="spellEnd"/>
            <w:r w:rsidRPr="003577B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3577B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Дарина</w:t>
            </w:r>
            <w:proofErr w:type="spellEnd"/>
          </w:p>
          <w:p w:rsidR="0065792F" w:rsidRPr="003577B6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14 лет</w:t>
            </w:r>
          </w:p>
          <w:p w:rsidR="0065792F" w:rsidRPr="003577B6" w:rsidRDefault="0065792F" w:rsidP="00421FE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65792F" w:rsidRPr="003577B6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77B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Буркова Любовь Васильевна</w:t>
            </w:r>
          </w:p>
        </w:tc>
        <w:tc>
          <w:tcPr>
            <w:tcW w:w="1701" w:type="dxa"/>
          </w:tcPr>
          <w:p w:rsidR="0065792F" w:rsidRPr="00BC3526" w:rsidRDefault="0065792F" w:rsidP="00BC352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М.И.Глинка.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BC3526">
              <w:rPr>
                <w:rFonts w:ascii="Times New Roman" w:hAnsi="Times New Roman" w:cs="Times New Roman"/>
                <w:bCs/>
                <w:sz w:val="20"/>
                <w:szCs w:val="20"/>
              </w:rPr>
              <w:t>ЧУДОДЕЙ ЮЖНОЙ НОЧИ"</w:t>
            </w:r>
          </w:p>
          <w:p w:rsidR="0065792F" w:rsidRPr="00E81CF7" w:rsidRDefault="0065792F" w:rsidP="00B43A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3526">
              <w:rPr>
                <w:rFonts w:ascii="Times New Roman" w:hAnsi="Times New Roman" w:cs="Times New Roman"/>
                <w:bCs/>
                <w:sz w:val="20"/>
                <w:szCs w:val="20"/>
              </w:rPr>
              <w:t>(испанские увертюры)</w:t>
            </w:r>
          </w:p>
        </w:tc>
        <w:tc>
          <w:tcPr>
            <w:tcW w:w="1701" w:type="dxa"/>
          </w:tcPr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(35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№7»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Мандзюк</w:t>
            </w:r>
            <w:proofErr w:type="spellEnd"/>
            <w:r w:rsidRPr="00CF69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Вероника, Неровная Валерия </w:t>
            </w:r>
          </w:p>
          <w:p w:rsidR="0065792F" w:rsidRPr="00CF6945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14л., 13 лет</w:t>
            </w:r>
          </w:p>
        </w:tc>
        <w:tc>
          <w:tcPr>
            <w:tcW w:w="1984" w:type="dxa"/>
          </w:tcPr>
          <w:p w:rsidR="0065792F" w:rsidRPr="00CF6945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9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Буркова Любовь Васильевна</w:t>
            </w:r>
          </w:p>
        </w:tc>
        <w:tc>
          <w:tcPr>
            <w:tcW w:w="1701" w:type="dxa"/>
          </w:tcPr>
          <w:p w:rsidR="0065792F" w:rsidRPr="00E81CF7" w:rsidRDefault="0065792F" w:rsidP="00E8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Положительные и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отрицатель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герои</w:t>
            </w:r>
          </w:p>
          <w:p w:rsidR="0065792F" w:rsidRPr="00E81CF7" w:rsidRDefault="0065792F" w:rsidP="00E81C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оперы</w:t>
            </w:r>
            <w:proofErr w:type="gramStart"/>
            <w:r w:rsidRPr="00E81CF7">
              <w:rPr>
                <w:rFonts w:ascii="Times New Roman" w:hAnsi="Times New Roman" w:cs="Times New Roman"/>
                <w:bCs/>
                <w:sz w:val="20"/>
                <w:szCs w:val="20"/>
              </w:rPr>
              <w:t>«Р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услан </w:t>
            </w:r>
            <w:r w:rsidRPr="00E81C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Людмила</w:t>
            </w:r>
            <w:r w:rsidRPr="00E81CF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E81C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5792F" w:rsidRPr="00E81CF7" w:rsidRDefault="0065792F" w:rsidP="00E81CF7">
            <w:pPr>
              <w:rPr>
                <w:rFonts w:asciiTheme="majorHAnsi" w:hAnsiTheme="majorHAnsi" w:cs="Times New Roman"/>
                <w:b/>
                <w:bCs/>
                <w:sz w:val="40"/>
                <w:szCs w:val="40"/>
              </w:rPr>
            </w:pPr>
            <w:r w:rsidRPr="00E81CF7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81C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E81CF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линки</w:t>
            </w:r>
          </w:p>
        </w:tc>
        <w:tc>
          <w:tcPr>
            <w:tcW w:w="1701" w:type="dxa"/>
          </w:tcPr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(33 балла)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  <w:p w:rsidR="0065792F" w:rsidRPr="00CF6945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984" w:type="dxa"/>
          </w:tcPr>
          <w:p w:rsidR="0065792F" w:rsidRPr="00CF6945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Хабибрахманова</w:t>
            </w:r>
            <w:proofErr w:type="spellEnd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Энзе</w:t>
            </w:r>
            <w:proofErr w:type="spellEnd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Сарваровна</w:t>
            </w:r>
            <w:proofErr w:type="spellEnd"/>
          </w:p>
        </w:tc>
        <w:tc>
          <w:tcPr>
            <w:tcW w:w="1701" w:type="dxa"/>
          </w:tcPr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М.И.Глинка</w:t>
            </w:r>
          </w:p>
        </w:tc>
        <w:tc>
          <w:tcPr>
            <w:tcW w:w="1701" w:type="dxa"/>
          </w:tcPr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C01C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Ишалина</w:t>
            </w:r>
            <w:proofErr w:type="spellEnd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Айсылу</w:t>
            </w:r>
            <w:proofErr w:type="spellEnd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Рамиловна</w:t>
            </w:r>
            <w:proofErr w:type="spellEnd"/>
          </w:p>
          <w:p w:rsidR="0065792F" w:rsidRPr="00CF6945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984" w:type="dxa"/>
          </w:tcPr>
          <w:p w:rsidR="0065792F" w:rsidRPr="00CF6945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Хабибрахманова</w:t>
            </w:r>
            <w:proofErr w:type="spellEnd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Энзе</w:t>
            </w:r>
            <w:proofErr w:type="spellEnd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Сарваровна</w:t>
            </w:r>
            <w:proofErr w:type="spellEnd"/>
          </w:p>
        </w:tc>
        <w:tc>
          <w:tcPr>
            <w:tcW w:w="1701" w:type="dxa"/>
          </w:tcPr>
          <w:p w:rsidR="0065792F" w:rsidRPr="00E81CF7" w:rsidRDefault="0065792F" w:rsidP="00B43A0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81CF7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Опера Михаила Ивановича Глинки «Руслан и Людмила»</w:t>
            </w:r>
          </w:p>
        </w:tc>
        <w:tc>
          <w:tcPr>
            <w:tcW w:w="1701" w:type="dxa"/>
          </w:tcPr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(20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Pr="00CF6945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Фархетдинова</w:t>
            </w:r>
            <w:proofErr w:type="spellEnd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 xml:space="preserve"> Алина </w:t>
            </w: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  <w:proofErr w:type="spellEnd"/>
          </w:p>
          <w:p w:rsidR="0065792F" w:rsidRPr="00CF6945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13 лет,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65792F" w:rsidRPr="00CF6945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Хабибрахманова</w:t>
            </w:r>
            <w:proofErr w:type="spellEnd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Энзе</w:t>
            </w:r>
            <w:proofErr w:type="spellEnd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6945">
              <w:rPr>
                <w:rFonts w:ascii="Times New Roman" w:hAnsi="Times New Roman" w:cs="Times New Roman"/>
                <w:sz w:val="20"/>
                <w:szCs w:val="20"/>
              </w:rPr>
              <w:t>Сарваровна</w:t>
            </w:r>
            <w:proofErr w:type="spellEnd"/>
          </w:p>
        </w:tc>
        <w:tc>
          <w:tcPr>
            <w:tcW w:w="1701" w:type="dxa"/>
          </w:tcPr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М.И.Глинка</w:t>
            </w:r>
          </w:p>
        </w:tc>
        <w:tc>
          <w:tcPr>
            <w:tcW w:w="1701" w:type="dxa"/>
          </w:tcPr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 баллов)</w:t>
            </w:r>
          </w:p>
          <w:p w:rsidR="0065792F" w:rsidRPr="00AA1051" w:rsidRDefault="0065792F" w:rsidP="0067372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Антонова Алиса Геннадьевна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13 лет</w:t>
            </w:r>
          </w:p>
        </w:tc>
        <w:tc>
          <w:tcPr>
            <w:tcW w:w="1984" w:type="dxa"/>
          </w:tcPr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Модина</w:t>
            </w:r>
            <w:proofErr w:type="spellEnd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Николаевна</w:t>
            </w:r>
          </w:p>
        </w:tc>
        <w:tc>
          <w:tcPr>
            <w:tcW w:w="1701" w:type="dxa"/>
          </w:tcPr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М.И.Глинка </w:t>
            </w:r>
            <w:r w:rsidRPr="00222B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основополож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 русской классической музыки</w:t>
            </w:r>
          </w:p>
        </w:tc>
        <w:tc>
          <w:tcPr>
            <w:tcW w:w="1701" w:type="dxa"/>
          </w:tcPr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Бутяков</w:t>
            </w:r>
            <w:proofErr w:type="spellEnd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Наиль</w:t>
            </w:r>
            <w:proofErr w:type="spellEnd"/>
          </w:p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984" w:type="dxa"/>
          </w:tcPr>
          <w:p w:rsidR="0065792F" w:rsidRPr="004756F7" w:rsidRDefault="0065792F" w:rsidP="00421FE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756F7">
              <w:rPr>
                <w:rFonts w:ascii="Times New Roman" w:hAnsi="Times New Roman"/>
                <w:sz w:val="20"/>
                <w:szCs w:val="20"/>
              </w:rPr>
              <w:t>Чухаева</w:t>
            </w:r>
            <w:proofErr w:type="spellEnd"/>
            <w:r w:rsidRPr="004756F7">
              <w:rPr>
                <w:rFonts w:ascii="Times New Roman" w:hAnsi="Times New Roman"/>
                <w:sz w:val="20"/>
                <w:szCs w:val="20"/>
              </w:rPr>
              <w:t xml:space="preserve"> Ольга Михайловна</w:t>
            </w:r>
          </w:p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5792F" w:rsidRPr="00222B7E" w:rsidRDefault="0065792F" w:rsidP="00222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B7E">
              <w:rPr>
                <w:rFonts w:ascii="Times New Roman" w:hAnsi="Times New Roman" w:cs="Times New Roman"/>
                <w:sz w:val="20"/>
                <w:szCs w:val="20"/>
              </w:rPr>
              <w:t xml:space="preserve">«Патриотическая песня» М.И.Глинки </w:t>
            </w:r>
          </w:p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B7E">
              <w:rPr>
                <w:rFonts w:ascii="Times New Roman" w:hAnsi="Times New Roman" w:cs="Times New Roman"/>
                <w:sz w:val="20"/>
                <w:szCs w:val="20"/>
              </w:rPr>
              <w:t>(история гимна в России)</w:t>
            </w:r>
          </w:p>
        </w:tc>
        <w:tc>
          <w:tcPr>
            <w:tcW w:w="1701" w:type="dxa"/>
          </w:tcPr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(28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Гайнуллина</w:t>
            </w:r>
            <w:proofErr w:type="spellEnd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14лет</w:t>
            </w:r>
          </w:p>
        </w:tc>
        <w:tc>
          <w:tcPr>
            <w:tcW w:w="1984" w:type="dxa"/>
          </w:tcPr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Фасхутдинова</w:t>
            </w:r>
            <w:proofErr w:type="spellEnd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Саматовна</w:t>
            </w:r>
            <w:proofErr w:type="spellEnd"/>
          </w:p>
        </w:tc>
        <w:tc>
          <w:tcPr>
            <w:tcW w:w="1701" w:type="dxa"/>
          </w:tcPr>
          <w:p w:rsidR="0065792F" w:rsidRPr="00222B7E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B7E">
              <w:rPr>
                <w:rFonts w:ascii="Times New Roman" w:hAnsi="Times New Roman" w:cs="Times New Roman"/>
                <w:sz w:val="20"/>
                <w:szCs w:val="20"/>
              </w:rPr>
              <w:t>Михаил Иванович Глинка – русский композитор</w:t>
            </w:r>
          </w:p>
        </w:tc>
        <w:tc>
          <w:tcPr>
            <w:tcW w:w="1701" w:type="dxa"/>
          </w:tcPr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(37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Садреева</w:t>
            </w:r>
            <w:proofErr w:type="spellEnd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 xml:space="preserve"> Ангелина Евгеньевна </w:t>
            </w:r>
          </w:p>
          <w:p w:rsidR="0065792F" w:rsidRPr="005F1A49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984" w:type="dxa"/>
          </w:tcPr>
          <w:p w:rsidR="0065792F" w:rsidRPr="005F1A49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Елагина Ольга Александровна</w:t>
            </w:r>
          </w:p>
        </w:tc>
        <w:tc>
          <w:tcPr>
            <w:tcW w:w="1701" w:type="dxa"/>
          </w:tcPr>
          <w:p w:rsidR="0065792F" w:rsidRPr="00222B7E" w:rsidRDefault="0065792F" w:rsidP="005F1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B7E">
              <w:rPr>
                <w:rFonts w:ascii="Times New Roman" w:hAnsi="Times New Roman" w:cs="Times New Roman"/>
                <w:sz w:val="20"/>
                <w:szCs w:val="20"/>
              </w:rPr>
              <w:t>М. И. Глинка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о</w:t>
            </w:r>
            <w:r w:rsidRPr="00222B7E">
              <w:rPr>
                <w:rFonts w:ascii="Times New Roman" w:hAnsi="Times New Roman" w:cs="Times New Roman"/>
                <w:sz w:val="20"/>
                <w:szCs w:val="20"/>
              </w:rPr>
              <w:t>сновоположник русской оперы</w:t>
            </w:r>
          </w:p>
        </w:tc>
        <w:tc>
          <w:tcPr>
            <w:tcW w:w="1701" w:type="dxa"/>
          </w:tcPr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(24 балла)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Кариева</w:t>
            </w:r>
            <w:proofErr w:type="spellEnd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984" w:type="dxa"/>
          </w:tcPr>
          <w:p w:rsidR="0065792F" w:rsidRPr="005F1A49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Кариева</w:t>
            </w:r>
            <w:proofErr w:type="spellEnd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701" w:type="dxa"/>
          </w:tcPr>
          <w:p w:rsidR="0065792F" w:rsidRPr="00222B7E" w:rsidRDefault="0065792F" w:rsidP="00222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B7E">
              <w:rPr>
                <w:rFonts w:ascii="Times New Roman" w:hAnsi="Times New Roman" w:cs="Times New Roman"/>
                <w:sz w:val="20"/>
                <w:szCs w:val="20"/>
              </w:rPr>
              <w:t>Михаил Иванович Глинка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Романс «Жаворонок»</w:t>
            </w:r>
          </w:p>
        </w:tc>
        <w:tc>
          <w:tcPr>
            <w:tcW w:w="1701" w:type="dxa"/>
          </w:tcPr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(35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Сергеева Екатерина</w:t>
            </w:r>
          </w:p>
          <w:p w:rsidR="0065792F" w:rsidRPr="005F1A49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  <w:p w:rsidR="0065792F" w:rsidRPr="005F1A49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5792F" w:rsidRPr="005F1A49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A49">
              <w:rPr>
                <w:rFonts w:ascii="Times New Roman" w:hAnsi="Times New Roman" w:cs="Times New Roman"/>
                <w:sz w:val="20"/>
                <w:szCs w:val="20"/>
              </w:rPr>
              <w:t xml:space="preserve">Палкина </w:t>
            </w:r>
            <w:proofErr w:type="spellStart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Чулпан</w:t>
            </w:r>
            <w:proofErr w:type="spellEnd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Файзелхаковна</w:t>
            </w:r>
            <w:proofErr w:type="spellEnd"/>
          </w:p>
        </w:tc>
        <w:tc>
          <w:tcPr>
            <w:tcW w:w="1701" w:type="dxa"/>
          </w:tcPr>
          <w:p w:rsidR="0065792F" w:rsidRPr="00222B7E" w:rsidRDefault="0065792F" w:rsidP="00B43A0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22B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М.И.Глинка-основополож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русской классической музыки</w:t>
            </w:r>
          </w:p>
        </w:tc>
        <w:tc>
          <w:tcPr>
            <w:tcW w:w="1701" w:type="dxa"/>
          </w:tcPr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(24 балл)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Харченко Юрий Степанович</w:t>
            </w:r>
          </w:p>
          <w:p w:rsidR="0065792F" w:rsidRPr="005F1A49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984" w:type="dxa"/>
          </w:tcPr>
          <w:p w:rsidR="0065792F" w:rsidRPr="005F1A49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Елагина Ольга Александровна</w:t>
            </w:r>
          </w:p>
        </w:tc>
        <w:tc>
          <w:tcPr>
            <w:tcW w:w="1701" w:type="dxa"/>
          </w:tcPr>
          <w:p w:rsidR="0065792F" w:rsidRPr="00222B7E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2B7E">
              <w:rPr>
                <w:rFonts w:ascii="Times New Roman" w:hAnsi="Times New Roman" w:cs="Times New Roman"/>
                <w:sz w:val="20"/>
                <w:szCs w:val="20"/>
              </w:rPr>
              <w:t>Пушкин от музыки</w:t>
            </w:r>
          </w:p>
        </w:tc>
        <w:tc>
          <w:tcPr>
            <w:tcW w:w="1701" w:type="dxa"/>
          </w:tcPr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(24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МБУДО «Детская школа искусств» Нижнекамского муниципального района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1A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Шакурова </w:t>
            </w:r>
            <w:proofErr w:type="spellStart"/>
            <w:r w:rsidRPr="005F1A49">
              <w:rPr>
                <w:rFonts w:ascii="Times New Roman" w:hAnsi="Times New Roman" w:cs="Times New Roman"/>
                <w:bCs/>
                <w:sz w:val="20"/>
                <w:szCs w:val="20"/>
              </w:rPr>
              <w:t>Ильгина</w:t>
            </w:r>
            <w:proofErr w:type="spellEnd"/>
            <w:r w:rsidRPr="005F1A4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1A49">
              <w:rPr>
                <w:rFonts w:ascii="Times New Roman" w:hAnsi="Times New Roman" w:cs="Times New Roman"/>
                <w:bCs/>
                <w:sz w:val="20"/>
                <w:szCs w:val="20"/>
              </w:rPr>
              <w:t>Ильфатовна</w:t>
            </w:r>
            <w:proofErr w:type="spellEnd"/>
          </w:p>
          <w:p w:rsidR="0065792F" w:rsidRPr="005F1A49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14 лет</w:t>
            </w:r>
          </w:p>
        </w:tc>
        <w:tc>
          <w:tcPr>
            <w:tcW w:w="1984" w:type="dxa"/>
          </w:tcPr>
          <w:p w:rsidR="0065792F" w:rsidRPr="005F1A49" w:rsidRDefault="0065792F" w:rsidP="00421FE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Фасхутдинова</w:t>
            </w:r>
            <w:proofErr w:type="spellEnd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Саматовна</w:t>
            </w:r>
            <w:proofErr w:type="spellEnd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Гатауллина</w:t>
            </w:r>
            <w:proofErr w:type="spellEnd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Рамзия</w:t>
            </w:r>
            <w:proofErr w:type="spellEnd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1A49">
              <w:rPr>
                <w:rFonts w:ascii="Times New Roman" w:hAnsi="Times New Roman" w:cs="Times New Roman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701" w:type="dxa"/>
          </w:tcPr>
          <w:p w:rsidR="0065792F" w:rsidRPr="00671F85" w:rsidRDefault="0065792F" w:rsidP="00671F85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71F8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Опера «Иван Сусанин» М.И. Глинки –</w:t>
            </w:r>
          </w:p>
          <w:p w:rsidR="0065792F" w:rsidRPr="00222B7E" w:rsidRDefault="0065792F" w:rsidP="00B43A08">
            <w:pP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671F8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первая русская классическая опера</w:t>
            </w:r>
          </w:p>
        </w:tc>
        <w:tc>
          <w:tcPr>
            <w:tcW w:w="1701" w:type="dxa"/>
          </w:tcPr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(32 балла)</w:t>
            </w:r>
          </w:p>
        </w:tc>
      </w:tr>
      <w:tr w:rsidR="0065792F" w:rsidRPr="008743FB" w:rsidTr="0065792F">
        <w:trPr>
          <w:trHeight w:val="900"/>
        </w:trPr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Хайбуллина</w:t>
            </w:r>
            <w:proofErr w:type="spellEnd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Газинуровна</w:t>
            </w:r>
            <w:proofErr w:type="spellEnd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, 14 лет</w:t>
            </w:r>
          </w:p>
        </w:tc>
        <w:tc>
          <w:tcPr>
            <w:tcW w:w="1984" w:type="dxa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Башандаева</w:t>
            </w:r>
            <w:proofErr w:type="spellEnd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Мария </w:t>
            </w:r>
            <w:proofErr w:type="spellStart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Деомидовна</w:t>
            </w:r>
            <w:proofErr w:type="spellEnd"/>
          </w:p>
        </w:tc>
        <w:tc>
          <w:tcPr>
            <w:tcW w:w="1701" w:type="dxa"/>
          </w:tcPr>
          <w:p w:rsidR="0065792F" w:rsidRPr="00BD1BCE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D1BCE">
              <w:rPr>
                <w:rFonts w:ascii="Times New Roman" w:hAnsi="Times New Roman" w:cs="Times New Roman"/>
                <w:sz w:val="20"/>
                <w:szCs w:val="20"/>
              </w:rPr>
              <w:t>Жинь</w:t>
            </w:r>
            <w:proofErr w:type="spellEnd"/>
            <w:r w:rsidRPr="00BD1BCE">
              <w:rPr>
                <w:rFonts w:ascii="Times New Roman" w:hAnsi="Times New Roman" w:cs="Times New Roman"/>
                <w:sz w:val="20"/>
                <w:szCs w:val="20"/>
              </w:rPr>
              <w:t xml:space="preserve"> и творчество М.И.Глинки</w:t>
            </w:r>
          </w:p>
        </w:tc>
        <w:tc>
          <w:tcPr>
            <w:tcW w:w="1701" w:type="dxa"/>
          </w:tcPr>
          <w:p w:rsidR="0065792F" w:rsidRPr="00A76EE1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EE1"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Pr="00A76EE1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E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A76EE1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6737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6EE1">
              <w:rPr>
                <w:rFonts w:ascii="Times New Roman" w:hAnsi="Times New Roman" w:cs="Times New Roman"/>
                <w:sz w:val="20"/>
                <w:szCs w:val="20"/>
              </w:rPr>
              <w:t>(30 баллов)</w:t>
            </w:r>
          </w:p>
        </w:tc>
      </w:tr>
      <w:tr w:rsidR="0065792F" w:rsidRPr="008743FB" w:rsidTr="0065792F">
        <w:trPr>
          <w:trHeight w:val="210"/>
        </w:trPr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671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Аюская</w:t>
            </w:r>
            <w:proofErr w:type="spellEnd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ООШ имени </w:t>
            </w:r>
            <w:proofErr w:type="spellStart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Р.Х.Кагирова</w:t>
            </w:r>
            <w:proofErr w:type="spellEnd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Мензелинского</w:t>
            </w:r>
            <w:proofErr w:type="spellEnd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р-на</w:t>
            </w:r>
          </w:p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2694" w:type="dxa"/>
            <w:gridSpan w:val="2"/>
          </w:tcPr>
          <w:p w:rsidR="0065792F" w:rsidRPr="00976810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810">
              <w:rPr>
                <w:rFonts w:ascii="Times New Roman" w:hAnsi="Times New Roman" w:cs="Times New Roman"/>
                <w:sz w:val="20"/>
                <w:szCs w:val="20"/>
              </w:rPr>
              <w:t xml:space="preserve">Фазылова Талия </w:t>
            </w:r>
            <w:proofErr w:type="spellStart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Рауфовна</w:t>
            </w:r>
            <w:proofErr w:type="spellEnd"/>
          </w:p>
          <w:p w:rsidR="0065792F" w:rsidRPr="00976810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13 лет</w:t>
            </w:r>
          </w:p>
        </w:tc>
        <w:tc>
          <w:tcPr>
            <w:tcW w:w="1984" w:type="dxa"/>
          </w:tcPr>
          <w:p w:rsidR="0065792F" w:rsidRPr="00976810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Фаррахова</w:t>
            </w:r>
            <w:proofErr w:type="spellEnd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Гелюся</w:t>
            </w:r>
            <w:proofErr w:type="spellEnd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Газизяновна</w:t>
            </w:r>
            <w:proofErr w:type="spellEnd"/>
          </w:p>
        </w:tc>
        <w:tc>
          <w:tcPr>
            <w:tcW w:w="1701" w:type="dxa"/>
          </w:tcPr>
          <w:p w:rsidR="0065792F" w:rsidRPr="00976810" w:rsidRDefault="0065792F" w:rsidP="00B43A08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Пушкиным русской музыки</w:t>
            </w:r>
          </w:p>
        </w:tc>
        <w:tc>
          <w:tcPr>
            <w:tcW w:w="1701" w:type="dxa"/>
          </w:tcPr>
          <w:p w:rsidR="0065792F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(21 балл)</w:t>
            </w:r>
          </w:p>
        </w:tc>
      </w:tr>
      <w:tr w:rsidR="0065792F" w:rsidRPr="008743FB" w:rsidTr="0065792F">
        <w:trPr>
          <w:trHeight w:val="240"/>
        </w:trPr>
        <w:tc>
          <w:tcPr>
            <w:tcW w:w="518" w:type="dxa"/>
            <w:gridSpan w:val="2"/>
            <w:shd w:val="clear" w:color="auto" w:fill="auto"/>
          </w:tcPr>
          <w:p w:rsidR="0065792F" w:rsidRPr="00CF5712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Аюская</w:t>
            </w:r>
            <w:proofErr w:type="spellEnd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ООШ имени </w:t>
            </w:r>
            <w:proofErr w:type="spellStart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Р.Х.Кагирова</w:t>
            </w:r>
            <w:proofErr w:type="spellEnd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Мензелинского</w:t>
            </w:r>
            <w:proofErr w:type="spellEnd"/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р-на</w:t>
            </w:r>
          </w:p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РТ</w:t>
            </w:r>
          </w:p>
        </w:tc>
        <w:tc>
          <w:tcPr>
            <w:tcW w:w="2694" w:type="dxa"/>
            <w:gridSpan w:val="2"/>
          </w:tcPr>
          <w:p w:rsidR="0065792F" w:rsidRPr="00976810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Фаррахова</w:t>
            </w:r>
            <w:proofErr w:type="spellEnd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Эльвина</w:t>
            </w:r>
            <w:proofErr w:type="spellEnd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, 13 лет</w:t>
            </w:r>
          </w:p>
        </w:tc>
        <w:tc>
          <w:tcPr>
            <w:tcW w:w="1984" w:type="dxa"/>
          </w:tcPr>
          <w:p w:rsidR="0065792F" w:rsidRPr="00976810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Фаррахова</w:t>
            </w:r>
            <w:proofErr w:type="spellEnd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Гелюся</w:t>
            </w:r>
            <w:proofErr w:type="spellEnd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76810">
              <w:rPr>
                <w:rFonts w:ascii="Times New Roman" w:hAnsi="Times New Roman" w:cs="Times New Roman"/>
                <w:sz w:val="20"/>
                <w:szCs w:val="20"/>
              </w:rPr>
              <w:t>Газизяновна</w:t>
            </w:r>
            <w:proofErr w:type="spellEnd"/>
          </w:p>
        </w:tc>
        <w:tc>
          <w:tcPr>
            <w:tcW w:w="1701" w:type="dxa"/>
          </w:tcPr>
          <w:p w:rsidR="0065792F" w:rsidRPr="00781CDC" w:rsidRDefault="0065792F" w:rsidP="00671F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CDC">
              <w:rPr>
                <w:rFonts w:ascii="Times New Roman" w:hAnsi="Times New Roman" w:cs="Times New Roman"/>
                <w:sz w:val="20"/>
                <w:szCs w:val="20"/>
              </w:rPr>
              <w:t>215 лет</w:t>
            </w:r>
          </w:p>
          <w:p w:rsidR="0065792F" w:rsidRPr="00671F85" w:rsidRDefault="0065792F" w:rsidP="00671F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1CDC">
              <w:rPr>
                <w:rFonts w:ascii="Times New Roman" w:hAnsi="Times New Roman" w:cs="Times New Roman"/>
                <w:sz w:val="20"/>
                <w:szCs w:val="20"/>
              </w:rPr>
              <w:t>Михаилу Ивановичу Глинке</w:t>
            </w:r>
          </w:p>
        </w:tc>
        <w:tc>
          <w:tcPr>
            <w:tcW w:w="1701" w:type="dxa"/>
          </w:tcPr>
          <w:p w:rsidR="0065792F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(21 балл)</w:t>
            </w:r>
          </w:p>
        </w:tc>
      </w:tr>
      <w:tr w:rsidR="0065792F" w:rsidRPr="008743FB" w:rsidTr="0065792F">
        <w:trPr>
          <w:trHeight w:val="240"/>
        </w:trPr>
        <w:tc>
          <w:tcPr>
            <w:tcW w:w="518" w:type="dxa"/>
            <w:gridSpan w:val="2"/>
            <w:shd w:val="clear" w:color="auto" w:fill="auto"/>
          </w:tcPr>
          <w:p w:rsidR="0065792F" w:rsidRPr="00976810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701006" w:rsidRDefault="0065792F" w:rsidP="00421FEA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01006">
              <w:rPr>
                <w:rFonts w:ascii="Times New Roman" w:hAnsi="Times New Roman" w:cs="Times New Roman"/>
                <w:sz w:val="20"/>
                <w:szCs w:val="20"/>
              </w:rPr>
              <w:t>МАУДО «ДШИ №13(т)»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Pr="00976810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Маратовна, 13 лет</w:t>
            </w:r>
          </w:p>
        </w:tc>
        <w:tc>
          <w:tcPr>
            <w:tcW w:w="1984" w:type="dxa"/>
          </w:tcPr>
          <w:p w:rsidR="0065792F" w:rsidRPr="00976810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Нияра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Нурматовна</w:t>
            </w:r>
            <w:proofErr w:type="spellEnd"/>
          </w:p>
        </w:tc>
        <w:tc>
          <w:tcPr>
            <w:tcW w:w="1701" w:type="dxa"/>
          </w:tcPr>
          <w:p w:rsidR="0065792F" w:rsidRPr="00781CDC" w:rsidRDefault="0065792F" w:rsidP="00671F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М.И.Глинка</w:t>
            </w:r>
          </w:p>
        </w:tc>
        <w:tc>
          <w:tcPr>
            <w:tcW w:w="1701" w:type="dxa"/>
          </w:tcPr>
          <w:p w:rsidR="0065792F" w:rsidRDefault="0065792F" w:rsidP="00A26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A265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F716D" w:rsidRDefault="0065792F" w:rsidP="00A2659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(25 баллов)</w:t>
            </w:r>
          </w:p>
        </w:tc>
      </w:tr>
      <w:tr w:rsidR="0065792F" w:rsidRPr="008743FB" w:rsidTr="0065792F">
        <w:trPr>
          <w:trHeight w:val="240"/>
        </w:trPr>
        <w:tc>
          <w:tcPr>
            <w:tcW w:w="518" w:type="dxa"/>
            <w:gridSpan w:val="2"/>
            <w:shd w:val="clear" w:color="auto" w:fill="auto"/>
          </w:tcPr>
          <w:p w:rsidR="0065792F" w:rsidRPr="00976810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976810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МАУДО «ДШИ №13(т)»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Pr="00976810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Колчерина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Юлия , 13 лет</w:t>
            </w:r>
          </w:p>
        </w:tc>
        <w:tc>
          <w:tcPr>
            <w:tcW w:w="1984" w:type="dxa"/>
          </w:tcPr>
          <w:p w:rsidR="0065792F" w:rsidRPr="00976810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Лилия Ивановна</w:t>
            </w:r>
          </w:p>
        </w:tc>
        <w:tc>
          <w:tcPr>
            <w:tcW w:w="1701" w:type="dxa"/>
          </w:tcPr>
          <w:p w:rsidR="0065792F" w:rsidRPr="00781CDC" w:rsidRDefault="0065792F" w:rsidP="00671F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М.И. Глинка</w:t>
            </w:r>
          </w:p>
        </w:tc>
        <w:tc>
          <w:tcPr>
            <w:tcW w:w="1701" w:type="dxa"/>
          </w:tcPr>
          <w:p w:rsidR="0065792F" w:rsidRPr="00A26596" w:rsidRDefault="0065792F" w:rsidP="003D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596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3D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5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26596">
              <w:rPr>
                <w:rFonts w:ascii="Times New Roman" w:hAnsi="Times New Roman" w:cs="Times New Roman"/>
                <w:sz w:val="20"/>
                <w:szCs w:val="20"/>
              </w:rPr>
              <w:t xml:space="preserve">степени </w:t>
            </w:r>
          </w:p>
          <w:p w:rsidR="0065792F" w:rsidRPr="00A26596" w:rsidRDefault="0065792F" w:rsidP="003D31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596">
              <w:rPr>
                <w:rFonts w:ascii="Times New Roman" w:hAnsi="Times New Roman" w:cs="Times New Roman"/>
                <w:sz w:val="20"/>
                <w:szCs w:val="20"/>
              </w:rPr>
              <w:t>(28 баллов)</w:t>
            </w:r>
          </w:p>
          <w:p w:rsidR="0065792F" w:rsidRPr="00501E87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792F" w:rsidRPr="008743FB" w:rsidTr="00E3411A">
        <w:trPr>
          <w:trHeight w:val="240"/>
        </w:trPr>
        <w:tc>
          <w:tcPr>
            <w:tcW w:w="10456" w:type="dxa"/>
            <w:gridSpan w:val="9"/>
            <w:shd w:val="clear" w:color="auto" w:fill="auto"/>
          </w:tcPr>
          <w:p w:rsidR="0065792F" w:rsidRPr="0065792F" w:rsidRDefault="0065792F" w:rsidP="003D31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92F">
              <w:rPr>
                <w:rFonts w:ascii="Times New Roman" w:hAnsi="Times New Roman" w:cs="Times New Roman"/>
                <w:b/>
                <w:sz w:val="24"/>
                <w:szCs w:val="24"/>
              </w:rPr>
              <w:t>15-16 лет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МБОУ "Средняя общеобразовательная школа №41"</w:t>
            </w: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города Набережные Челны РТ </w:t>
            </w:r>
          </w:p>
        </w:tc>
        <w:tc>
          <w:tcPr>
            <w:tcW w:w="2694" w:type="dxa"/>
            <w:gridSpan w:val="2"/>
          </w:tcPr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Миха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4756F7">
              <w:rPr>
                <w:rFonts w:ascii="Times New Roman" w:hAnsi="Times New Roman" w:cs="Times New Roman"/>
                <w:sz w:val="20"/>
                <w:szCs w:val="20"/>
              </w:rPr>
              <w:t xml:space="preserve">лина Валерия Евгеньевна, </w:t>
            </w:r>
          </w:p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Ганеева</w:t>
            </w:r>
            <w:proofErr w:type="spellEnd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Алсу</w:t>
            </w:r>
            <w:proofErr w:type="spellEnd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  <w:r w:rsidRPr="004756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15л., 14 лет</w:t>
            </w:r>
          </w:p>
        </w:tc>
        <w:tc>
          <w:tcPr>
            <w:tcW w:w="1984" w:type="dxa"/>
          </w:tcPr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Сагдеева Татьяна Васильевна</w:t>
            </w:r>
          </w:p>
        </w:tc>
        <w:tc>
          <w:tcPr>
            <w:tcW w:w="3402" w:type="dxa"/>
            <w:gridSpan w:val="2"/>
          </w:tcPr>
          <w:p w:rsidR="0065792F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(29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МБОУ "Средняя общеобразовательная школа №41"</w:t>
            </w: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Егоров Тимофей Алексеевич</w:t>
            </w:r>
          </w:p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1984" w:type="dxa"/>
          </w:tcPr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Сагдеева Татьяна Васильевна</w:t>
            </w:r>
          </w:p>
        </w:tc>
        <w:tc>
          <w:tcPr>
            <w:tcW w:w="3402" w:type="dxa"/>
            <w:gridSpan w:val="2"/>
          </w:tcPr>
          <w:p w:rsidR="0065792F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(27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МБОУ "Средняя общеобразовательная школа №41"</w:t>
            </w: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>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Макаров Даниил Анатольевич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15 лет</w:t>
            </w:r>
          </w:p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65792F" w:rsidRPr="004756F7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56F7">
              <w:rPr>
                <w:rFonts w:ascii="Times New Roman" w:hAnsi="Times New Roman" w:cs="Times New Roman"/>
                <w:sz w:val="20"/>
                <w:szCs w:val="20"/>
              </w:rPr>
              <w:t>Сагдеева Татьяна Васильевна</w:t>
            </w:r>
          </w:p>
        </w:tc>
        <w:tc>
          <w:tcPr>
            <w:tcW w:w="3402" w:type="dxa"/>
            <w:gridSpan w:val="2"/>
          </w:tcPr>
          <w:p w:rsidR="0065792F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65792F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(26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CF5712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12">
              <w:rPr>
                <w:rFonts w:ascii="Times New Roman" w:hAnsi="Times New Roman" w:cs="Times New Roman"/>
                <w:sz w:val="20"/>
                <w:szCs w:val="20"/>
              </w:rPr>
              <w:t xml:space="preserve">МБУДО «Детская школа искусств» Нижнекамского муниципального района РТ </w:t>
            </w:r>
          </w:p>
        </w:tc>
        <w:tc>
          <w:tcPr>
            <w:tcW w:w="2694" w:type="dxa"/>
            <w:gridSpan w:val="2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FED">
              <w:rPr>
                <w:rFonts w:ascii="Times New Roman" w:hAnsi="Times New Roman" w:cs="Times New Roman"/>
                <w:sz w:val="20"/>
                <w:szCs w:val="20"/>
              </w:rPr>
              <w:t xml:space="preserve">Валиева Регина </w:t>
            </w:r>
            <w:proofErr w:type="spellStart"/>
            <w:r w:rsidRPr="00CF2FED">
              <w:rPr>
                <w:rFonts w:ascii="Times New Roman" w:hAnsi="Times New Roman" w:cs="Times New Roman"/>
                <w:sz w:val="20"/>
                <w:szCs w:val="20"/>
              </w:rPr>
              <w:t>Ильдаровна</w:t>
            </w:r>
            <w:proofErr w:type="spellEnd"/>
          </w:p>
          <w:p w:rsidR="0065792F" w:rsidRPr="00CF2FE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 лет</w:t>
            </w:r>
          </w:p>
        </w:tc>
        <w:tc>
          <w:tcPr>
            <w:tcW w:w="1984" w:type="dxa"/>
          </w:tcPr>
          <w:p w:rsidR="0065792F" w:rsidRPr="00CF2FED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2FED">
              <w:rPr>
                <w:rFonts w:ascii="Times New Roman" w:hAnsi="Times New Roman" w:cs="Times New Roman"/>
                <w:sz w:val="20"/>
                <w:szCs w:val="20"/>
              </w:rPr>
              <w:t xml:space="preserve">Хафизова </w:t>
            </w:r>
            <w:proofErr w:type="spellStart"/>
            <w:r w:rsidRPr="00CF2FED">
              <w:rPr>
                <w:rFonts w:ascii="Times New Roman" w:hAnsi="Times New Roman" w:cs="Times New Roman"/>
                <w:sz w:val="20"/>
                <w:szCs w:val="20"/>
              </w:rPr>
              <w:t>Гульнара</w:t>
            </w:r>
            <w:proofErr w:type="spellEnd"/>
            <w:r w:rsidRPr="00CF2F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F2FED">
              <w:rPr>
                <w:rFonts w:ascii="Times New Roman" w:hAnsi="Times New Roman" w:cs="Times New Roman"/>
                <w:sz w:val="20"/>
                <w:szCs w:val="20"/>
              </w:rPr>
              <w:t>Расиховна</w:t>
            </w:r>
            <w:proofErr w:type="spellEnd"/>
          </w:p>
        </w:tc>
        <w:tc>
          <w:tcPr>
            <w:tcW w:w="3402" w:type="dxa"/>
            <w:gridSpan w:val="2"/>
          </w:tcPr>
          <w:p w:rsidR="0065792F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лауреата</w:t>
            </w:r>
          </w:p>
          <w:p w:rsidR="0065792F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501E87" w:rsidRDefault="0065792F" w:rsidP="00FC34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(30 баллов)</w:t>
            </w:r>
          </w:p>
        </w:tc>
      </w:tr>
      <w:tr w:rsidR="0065792F" w:rsidRPr="008743FB" w:rsidTr="0065792F">
        <w:tc>
          <w:tcPr>
            <w:tcW w:w="518" w:type="dxa"/>
            <w:gridSpan w:val="2"/>
            <w:shd w:val="clear" w:color="auto" w:fill="auto"/>
          </w:tcPr>
          <w:p w:rsidR="0065792F" w:rsidRPr="008743FB" w:rsidRDefault="0065792F" w:rsidP="00B4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58" w:type="dxa"/>
            <w:gridSpan w:val="2"/>
            <w:shd w:val="clear" w:color="auto" w:fill="auto"/>
          </w:tcPr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43FB">
              <w:rPr>
                <w:rFonts w:ascii="Times New Roman" w:hAnsi="Times New Roman" w:cs="Times New Roman"/>
                <w:sz w:val="20"/>
                <w:szCs w:val="20"/>
              </w:rPr>
              <w:t>МАУДО «ДШИ №13 (т)» города Набережные Челны РТ</w:t>
            </w:r>
          </w:p>
        </w:tc>
        <w:tc>
          <w:tcPr>
            <w:tcW w:w="2694" w:type="dxa"/>
            <w:gridSpan w:val="2"/>
          </w:tcPr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Афлятонов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15 лет</w:t>
            </w:r>
          </w:p>
        </w:tc>
        <w:tc>
          <w:tcPr>
            <w:tcW w:w="1984" w:type="dxa"/>
          </w:tcPr>
          <w:p w:rsidR="0065792F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Нияра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5792F" w:rsidRPr="008743FB" w:rsidRDefault="0065792F" w:rsidP="00421F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Нурматовна</w:t>
            </w:r>
            <w:proofErr w:type="spellEnd"/>
          </w:p>
        </w:tc>
        <w:tc>
          <w:tcPr>
            <w:tcW w:w="3402" w:type="dxa"/>
            <w:gridSpan w:val="2"/>
          </w:tcPr>
          <w:p w:rsidR="0065792F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  <w:p w:rsidR="0065792F" w:rsidRPr="00433EA2" w:rsidRDefault="0065792F" w:rsidP="00501E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(25 баллов)</w:t>
            </w:r>
          </w:p>
        </w:tc>
      </w:tr>
    </w:tbl>
    <w:p w:rsidR="008743FB" w:rsidRDefault="008743FB" w:rsidP="00B43A08">
      <w:pPr>
        <w:rPr>
          <w:rFonts w:ascii="Times New Roman" w:hAnsi="Times New Roman" w:cs="Times New Roman"/>
          <w:sz w:val="20"/>
          <w:szCs w:val="20"/>
        </w:rPr>
      </w:pPr>
    </w:p>
    <w:p w:rsidR="007C59D4" w:rsidRDefault="007C59D4" w:rsidP="00B43A08">
      <w:pPr>
        <w:rPr>
          <w:rFonts w:ascii="Times New Roman" w:hAnsi="Times New Roman" w:cs="Times New Roman"/>
          <w:sz w:val="20"/>
          <w:szCs w:val="20"/>
        </w:rPr>
      </w:pPr>
    </w:p>
    <w:sectPr w:rsidR="007C59D4" w:rsidSect="006579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3A08"/>
    <w:rsid w:val="00036123"/>
    <w:rsid w:val="00074391"/>
    <w:rsid w:val="000D46CD"/>
    <w:rsid w:val="000F191F"/>
    <w:rsid w:val="00161C9E"/>
    <w:rsid w:val="00166790"/>
    <w:rsid w:val="001F11B8"/>
    <w:rsid w:val="00211E52"/>
    <w:rsid w:val="002122E7"/>
    <w:rsid w:val="00222B7E"/>
    <w:rsid w:val="002636AC"/>
    <w:rsid w:val="00264F13"/>
    <w:rsid w:val="00276833"/>
    <w:rsid w:val="0028063C"/>
    <w:rsid w:val="002A3B59"/>
    <w:rsid w:val="002A761F"/>
    <w:rsid w:val="002C17EE"/>
    <w:rsid w:val="002C543D"/>
    <w:rsid w:val="00326C5C"/>
    <w:rsid w:val="00347611"/>
    <w:rsid w:val="003577B6"/>
    <w:rsid w:val="00377339"/>
    <w:rsid w:val="00381D8F"/>
    <w:rsid w:val="00390CD1"/>
    <w:rsid w:val="0039441A"/>
    <w:rsid w:val="003A3BB4"/>
    <w:rsid w:val="003C6978"/>
    <w:rsid w:val="003D31CF"/>
    <w:rsid w:val="003F637A"/>
    <w:rsid w:val="00421FEA"/>
    <w:rsid w:val="00433EA2"/>
    <w:rsid w:val="00436182"/>
    <w:rsid w:val="0045299D"/>
    <w:rsid w:val="0045342F"/>
    <w:rsid w:val="004756F7"/>
    <w:rsid w:val="004A1786"/>
    <w:rsid w:val="004C50BB"/>
    <w:rsid w:val="00501E87"/>
    <w:rsid w:val="005225E8"/>
    <w:rsid w:val="00542331"/>
    <w:rsid w:val="00561E40"/>
    <w:rsid w:val="00573E57"/>
    <w:rsid w:val="005D4D73"/>
    <w:rsid w:val="005E017B"/>
    <w:rsid w:val="005F0B69"/>
    <w:rsid w:val="005F1A49"/>
    <w:rsid w:val="005F4B99"/>
    <w:rsid w:val="005F716D"/>
    <w:rsid w:val="0060241D"/>
    <w:rsid w:val="00603BB7"/>
    <w:rsid w:val="0061448B"/>
    <w:rsid w:val="0064714D"/>
    <w:rsid w:val="00656AFF"/>
    <w:rsid w:val="0065792F"/>
    <w:rsid w:val="00671F85"/>
    <w:rsid w:val="00673721"/>
    <w:rsid w:val="00682A4C"/>
    <w:rsid w:val="00683124"/>
    <w:rsid w:val="006A3AD5"/>
    <w:rsid w:val="006A5BBD"/>
    <w:rsid w:val="006B4700"/>
    <w:rsid w:val="006C2C80"/>
    <w:rsid w:val="006E21A6"/>
    <w:rsid w:val="00701006"/>
    <w:rsid w:val="007045B9"/>
    <w:rsid w:val="00712164"/>
    <w:rsid w:val="00756138"/>
    <w:rsid w:val="00781CDC"/>
    <w:rsid w:val="00797664"/>
    <w:rsid w:val="007C2606"/>
    <w:rsid w:val="007C59D4"/>
    <w:rsid w:val="007D12B2"/>
    <w:rsid w:val="007D3C7E"/>
    <w:rsid w:val="007F60B0"/>
    <w:rsid w:val="00825BAB"/>
    <w:rsid w:val="00867AB3"/>
    <w:rsid w:val="008743FB"/>
    <w:rsid w:val="0088201B"/>
    <w:rsid w:val="00895875"/>
    <w:rsid w:val="00896316"/>
    <w:rsid w:val="008B31CD"/>
    <w:rsid w:val="008B3AA5"/>
    <w:rsid w:val="00902CFE"/>
    <w:rsid w:val="00914A12"/>
    <w:rsid w:val="00924B30"/>
    <w:rsid w:val="00926CF9"/>
    <w:rsid w:val="0094298B"/>
    <w:rsid w:val="00975BEC"/>
    <w:rsid w:val="00976810"/>
    <w:rsid w:val="00977F13"/>
    <w:rsid w:val="009B7FF1"/>
    <w:rsid w:val="009D4C62"/>
    <w:rsid w:val="00A26596"/>
    <w:rsid w:val="00A3088B"/>
    <w:rsid w:val="00A5347C"/>
    <w:rsid w:val="00A62482"/>
    <w:rsid w:val="00A67D1B"/>
    <w:rsid w:val="00A76EE1"/>
    <w:rsid w:val="00A834A0"/>
    <w:rsid w:val="00AA1051"/>
    <w:rsid w:val="00AE22CA"/>
    <w:rsid w:val="00AF5E4C"/>
    <w:rsid w:val="00B2420D"/>
    <w:rsid w:val="00B43A08"/>
    <w:rsid w:val="00B6704D"/>
    <w:rsid w:val="00B94194"/>
    <w:rsid w:val="00BC3526"/>
    <w:rsid w:val="00BD1BCE"/>
    <w:rsid w:val="00BF087E"/>
    <w:rsid w:val="00C01C8A"/>
    <w:rsid w:val="00C02544"/>
    <w:rsid w:val="00C11A87"/>
    <w:rsid w:val="00C25114"/>
    <w:rsid w:val="00C44E0F"/>
    <w:rsid w:val="00C46457"/>
    <w:rsid w:val="00C55365"/>
    <w:rsid w:val="00C62C7D"/>
    <w:rsid w:val="00C70179"/>
    <w:rsid w:val="00CC6ACD"/>
    <w:rsid w:val="00CD5841"/>
    <w:rsid w:val="00CF2FED"/>
    <w:rsid w:val="00CF5712"/>
    <w:rsid w:val="00CF6945"/>
    <w:rsid w:val="00D10AF9"/>
    <w:rsid w:val="00D411B2"/>
    <w:rsid w:val="00D565BC"/>
    <w:rsid w:val="00DF3B40"/>
    <w:rsid w:val="00E15B04"/>
    <w:rsid w:val="00E7297B"/>
    <w:rsid w:val="00E81CF7"/>
    <w:rsid w:val="00EF6961"/>
    <w:rsid w:val="00F63A9F"/>
    <w:rsid w:val="00F647E7"/>
    <w:rsid w:val="00F75B5F"/>
    <w:rsid w:val="00F84FE3"/>
    <w:rsid w:val="00FA38D3"/>
    <w:rsid w:val="00FC34E1"/>
    <w:rsid w:val="00FD1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A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7D12B2"/>
    <w:rPr>
      <w:i/>
      <w:iCs/>
    </w:rPr>
  </w:style>
  <w:style w:type="paragraph" w:styleId="a5">
    <w:name w:val="Normal (Web)"/>
    <w:basedOn w:val="a"/>
    <w:uiPriority w:val="99"/>
    <w:unhideWhenUsed/>
    <w:rsid w:val="00EF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70179"/>
    <w:pPr>
      <w:spacing w:after="0" w:line="240" w:lineRule="auto"/>
    </w:pPr>
  </w:style>
  <w:style w:type="paragraph" w:styleId="1">
    <w:name w:val="toc 1"/>
    <w:basedOn w:val="a"/>
    <w:next w:val="a"/>
    <w:autoRedefine/>
    <w:uiPriority w:val="99"/>
    <w:semiHidden/>
    <w:rsid w:val="008B31CD"/>
    <w:pPr>
      <w:tabs>
        <w:tab w:val="right" w:leader="dot" w:pos="9628"/>
      </w:tabs>
      <w:spacing w:after="0" w:line="240" w:lineRule="auto"/>
      <w:ind w:firstLine="709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81C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5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33</cp:revision>
  <dcterms:created xsi:type="dcterms:W3CDTF">2018-02-04T13:39:00Z</dcterms:created>
  <dcterms:modified xsi:type="dcterms:W3CDTF">2019-02-12T15:40:00Z</dcterms:modified>
</cp:coreProperties>
</file>